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D3FE4" w14:textId="06460213" w:rsidR="00F3294E" w:rsidRPr="005571AC" w:rsidRDefault="00D41CBC" w:rsidP="00165AB1">
      <w:pPr>
        <w:pStyle w:val="NoSpacing"/>
        <w:jc w:val="center"/>
        <w:rPr>
          <w:color w:val="002DBC"/>
          <w:sz w:val="44"/>
          <w:szCs w:val="44"/>
        </w:rPr>
      </w:pPr>
      <w:r w:rsidRPr="005571AC">
        <w:rPr>
          <w:noProof/>
          <w:color w:val="002DBC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CC4BA1" wp14:editId="66E5F120">
                <wp:simplePos x="0" y="0"/>
                <wp:positionH relativeFrom="column">
                  <wp:posOffset>4273</wp:posOffset>
                </wp:positionH>
                <wp:positionV relativeFrom="paragraph">
                  <wp:posOffset>200826</wp:posOffset>
                </wp:positionV>
                <wp:extent cx="956678" cy="991312"/>
                <wp:effectExtent l="0" t="0" r="0" b="0"/>
                <wp:wrapNone/>
                <wp:docPr id="3677370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678" cy="9913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D373A3" w14:textId="46CA52AB" w:rsidR="00D41CBC" w:rsidRDefault="00D41CBC"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5AD233B3" wp14:editId="4ABF3576">
                                  <wp:extent cx="767080" cy="767080"/>
                                  <wp:effectExtent l="0" t="0" r="0" b="0"/>
                                  <wp:docPr id="161347380" name="Picture 3" descr="A blue coin with a map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1347380" name="Picture 3" descr="A blue coin with a map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7080" cy="7670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C4B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5pt;margin-top:15.8pt;width:75.35pt;height:78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i0PLAIAAFMEAAAOAAAAZHJzL2Uyb0RvYy54bWysVE2P2jAQvVfqf7B8LyEssCUirCgrqkpo&#10;dyW22rNxbBLJ8bi2IaG/vmMnfHTbU9WLM+MZP8/Me878oa0VOQrrKtA5TQdDSoTmUFR6n9Pvr+tP&#10;nylxnumCKdAipyfh6MPi44d5YzIxghJUISxBEO2yxuS09N5kSeJ4KWrmBmCExqAEWzOPrt0nhWUN&#10;otcqGQ2H06QBWxgLXDiHu49dkC4ivpSC+2cpnfBE5RRr83G1cd2FNVnMWba3zJQV78tg/1BFzSqN&#10;l16gHpln5GCrP6DqiltwIP2AQ52AlBUXsQfsJh2+62ZbMiNiLzgcZy5jcv8Plj8dt+bFEt9+gRYJ&#10;DANpjMscboZ+Wmnr8MVKCcZxhKfL2ETrCcfN2WQ6vUeeOYZms/QuHQWU5HrYWOe/CqhJMHJqkZU4&#10;LHbcON+lnlPCXQ5UVawrpaITlCBWypIjQw6VjyUi+G9ZSpMmp9O7yTACawjHO2SlsZZrS8Hy7a7t&#10;+9xBccL2LXTKcIavKyxyw5x/YRalgB2jvP0zLlIBXgK9RUkJ9uff9kM+MoRRShqUVk7djwOzghL1&#10;TSN3s3Q8DlqMznhyP0LH3kZ2txF9qFeAnaf4kAyPZsj36mxKC/UbvoJluBVDTHO8O6f+bK58J3h8&#10;RVwslzEJ1WeY3+it4QE6TDpQ8Nq+MWt6njwS/ARnEbLsHV1dbjipYXnwIKvIZRhwN9V+7qjcqIb+&#10;lYWncevHrOu/YPELAAD//wMAUEsDBBQABgAIAAAAIQA3y6W63gAAAAcBAAAPAAAAZHJzL2Rvd25y&#10;ZXYueG1sTI5PT4NAFMTvJn6HzTPxYuyC2NIgj8YY/yTeLLbG25Z9ApF9S9gt4Ld3e9LbTGYy88s3&#10;s+nESINrLSPEiwgEcWV1yzXCe/l0vQbhvGKtOsuE8EMONsX5Wa4ybSd+o3HraxFG2GUKofG+z6R0&#10;VUNGuYXtiUP2ZQejfLBDLfWgpjBuOnkTRStpVMvhoVE9PTRUfW+PBuHzqv54dfPzbkqWSf/4Mpbp&#10;XpeIlxfz/R0IT7P/K8MJP6BDEZgO9sjaiQ4hDT2EJF6BOKXL+BbEIYh1moIscvmfv/gFAAD//wMA&#10;UEsBAi0AFAAGAAgAAAAhALaDOJL+AAAA4QEAABMAAAAAAAAAAAAAAAAAAAAAAFtDb250ZW50X1R5&#10;cGVzXS54bWxQSwECLQAUAAYACAAAACEAOP0h/9YAAACUAQAACwAAAAAAAAAAAAAAAAAvAQAAX3Jl&#10;bHMvLnJlbHNQSwECLQAUAAYACAAAACEA94otDywCAABTBAAADgAAAAAAAAAAAAAAAAAuAgAAZHJz&#10;L2Uyb0RvYy54bWxQSwECLQAUAAYACAAAACEAN8ulut4AAAAHAQAADwAAAAAAAAAAAAAAAACGBAAA&#10;ZHJzL2Rvd25yZXYueG1sUEsFBgAAAAAEAAQA8wAAAJEFAAAAAA==&#10;" fillcolor="white [3201]" stroked="f" strokeweight=".5pt">
                <v:textbox>
                  <w:txbxContent>
                    <w:p w14:paraId="6DD373A3" w14:textId="46CA52AB" w:rsidR="00D41CBC" w:rsidRDefault="00D41CBC">
                      <w:r>
                        <w:rPr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5AD233B3" wp14:editId="4ABF3576">
                            <wp:extent cx="767080" cy="767080"/>
                            <wp:effectExtent l="0" t="0" r="0" b="0"/>
                            <wp:docPr id="161347380" name="Picture 3" descr="A blue coin with a map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1347380" name="Picture 3" descr="A blue coin with a map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7080" cy="7670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65AB1" w:rsidRPr="005571AC">
        <w:rPr>
          <w:color w:val="002DBC"/>
          <w:sz w:val="44"/>
          <w:szCs w:val="44"/>
        </w:rPr>
        <w:t>Annual FSBS</w:t>
      </w:r>
    </w:p>
    <w:p w14:paraId="1CAA9BA1" w14:textId="77777777" w:rsidR="006250F8" w:rsidRPr="006250F8" w:rsidRDefault="006250F8" w:rsidP="00165AB1">
      <w:pPr>
        <w:pStyle w:val="NoSpacing"/>
        <w:jc w:val="center"/>
        <w:rPr>
          <w:rFonts w:ascii="Garamond" w:hAnsi="Garamond"/>
          <w:color w:val="007976"/>
          <w:sz w:val="16"/>
          <w:szCs w:val="16"/>
        </w:rPr>
      </w:pPr>
    </w:p>
    <w:p w14:paraId="3518E80B" w14:textId="0FB48DA5" w:rsidR="00165AB1" w:rsidRPr="006250F8" w:rsidRDefault="00165AB1" w:rsidP="00165AB1">
      <w:pPr>
        <w:pStyle w:val="NoSpacing"/>
        <w:jc w:val="center"/>
        <w:rPr>
          <w:rFonts w:ascii="Persimmon" w:hAnsi="Persimmon"/>
          <w:color w:val="007976"/>
          <w:sz w:val="44"/>
          <w:szCs w:val="44"/>
        </w:rPr>
      </w:pPr>
      <w:r w:rsidRPr="006250F8">
        <w:rPr>
          <w:rFonts w:ascii="Garamond" w:hAnsi="Garamond"/>
          <w:color w:val="007976"/>
          <w:sz w:val="56"/>
          <w:szCs w:val="56"/>
        </w:rPr>
        <w:t>J</w:t>
      </w:r>
      <w:r w:rsidR="006250F8" w:rsidRPr="006250F8">
        <w:rPr>
          <w:rFonts w:ascii="Persimmon" w:hAnsi="Persimmon"/>
          <w:color w:val="007976"/>
          <w:sz w:val="44"/>
          <w:szCs w:val="44"/>
        </w:rPr>
        <w:t>udges Seminar</w:t>
      </w:r>
    </w:p>
    <w:p w14:paraId="178ABC26" w14:textId="77777777" w:rsidR="00165AB1" w:rsidRPr="00626B05" w:rsidRDefault="00165AB1" w:rsidP="00165AB1">
      <w:pPr>
        <w:pStyle w:val="NoSpacing"/>
        <w:jc w:val="center"/>
        <w:rPr>
          <w:rFonts w:ascii="Elephant" w:hAnsi="Elephant"/>
          <w:color w:val="007976"/>
          <w:sz w:val="32"/>
          <w:szCs w:val="32"/>
        </w:rPr>
      </w:pPr>
    </w:p>
    <w:p w14:paraId="4060C297" w14:textId="6A392995" w:rsidR="00165AB1" w:rsidRPr="005571AC" w:rsidRDefault="00165AB1" w:rsidP="00165AB1">
      <w:pPr>
        <w:pStyle w:val="NoSpacing"/>
        <w:jc w:val="center"/>
        <w:rPr>
          <w:color w:val="002DBC"/>
          <w:sz w:val="32"/>
          <w:szCs w:val="32"/>
        </w:rPr>
      </w:pPr>
      <w:r w:rsidRPr="005571AC">
        <w:rPr>
          <w:color w:val="002DBC"/>
          <w:sz w:val="32"/>
          <w:szCs w:val="32"/>
        </w:rPr>
        <w:t>Friday,</w:t>
      </w:r>
      <w:r w:rsidR="00700BF5" w:rsidRPr="005571AC">
        <w:rPr>
          <w:color w:val="002DBC"/>
          <w:sz w:val="32"/>
          <w:szCs w:val="32"/>
        </w:rPr>
        <w:t xml:space="preserve"> </w:t>
      </w:r>
      <w:r w:rsidR="00D41CBC" w:rsidRPr="005571AC">
        <w:rPr>
          <w:color w:val="002DBC"/>
          <w:sz w:val="32"/>
          <w:szCs w:val="32"/>
        </w:rPr>
        <w:t xml:space="preserve">April </w:t>
      </w:r>
      <w:r w:rsidR="00700BF5" w:rsidRPr="005571AC">
        <w:rPr>
          <w:color w:val="002DBC"/>
          <w:sz w:val="32"/>
          <w:szCs w:val="32"/>
        </w:rPr>
        <w:t>5</w:t>
      </w:r>
      <w:r w:rsidRPr="005571AC">
        <w:rPr>
          <w:color w:val="002DBC"/>
          <w:sz w:val="32"/>
          <w:szCs w:val="32"/>
        </w:rPr>
        <w:t>, 20</w:t>
      </w:r>
      <w:r w:rsidR="00D41CBC" w:rsidRPr="005571AC">
        <w:rPr>
          <w:color w:val="002DBC"/>
          <w:sz w:val="32"/>
          <w:szCs w:val="32"/>
        </w:rPr>
        <w:t>2</w:t>
      </w:r>
      <w:r w:rsidRPr="005571AC">
        <w:rPr>
          <w:color w:val="002DBC"/>
          <w:sz w:val="32"/>
          <w:szCs w:val="32"/>
        </w:rPr>
        <w:t>4</w:t>
      </w:r>
    </w:p>
    <w:p w14:paraId="5B15EAF4" w14:textId="6D20C7E0" w:rsidR="00165AB1" w:rsidRPr="005571AC" w:rsidRDefault="00165AB1" w:rsidP="00165AB1">
      <w:pPr>
        <w:pStyle w:val="NoSpacing"/>
        <w:jc w:val="center"/>
        <w:rPr>
          <w:color w:val="002DBC"/>
          <w:sz w:val="32"/>
          <w:szCs w:val="32"/>
        </w:rPr>
      </w:pPr>
      <w:r w:rsidRPr="005571AC">
        <w:rPr>
          <w:color w:val="002DBC"/>
          <w:sz w:val="32"/>
          <w:szCs w:val="32"/>
        </w:rPr>
        <w:t>8:</w:t>
      </w:r>
      <w:r w:rsidR="00D41CBC" w:rsidRPr="005571AC">
        <w:rPr>
          <w:color w:val="002DBC"/>
          <w:sz w:val="32"/>
          <w:szCs w:val="32"/>
        </w:rPr>
        <w:t>3</w:t>
      </w:r>
      <w:r w:rsidRPr="005571AC">
        <w:rPr>
          <w:color w:val="002DBC"/>
          <w:sz w:val="32"/>
          <w:szCs w:val="32"/>
        </w:rPr>
        <w:t>0 am –5:00 pm</w:t>
      </w:r>
    </w:p>
    <w:p w14:paraId="72E37325" w14:textId="0CA514DE" w:rsidR="00165AB1" w:rsidRPr="005571AC" w:rsidRDefault="00165AB1" w:rsidP="00165AB1">
      <w:pPr>
        <w:pStyle w:val="NoSpacing"/>
        <w:jc w:val="center"/>
        <w:rPr>
          <w:color w:val="002DBC"/>
          <w:sz w:val="32"/>
          <w:szCs w:val="32"/>
        </w:rPr>
      </w:pPr>
    </w:p>
    <w:p w14:paraId="1AC550D9" w14:textId="77777777" w:rsidR="00165AB1" w:rsidRPr="005571AC" w:rsidRDefault="00165AB1" w:rsidP="00165AB1">
      <w:pPr>
        <w:pStyle w:val="NoSpacing"/>
        <w:jc w:val="center"/>
        <w:rPr>
          <w:color w:val="002DBC"/>
          <w:sz w:val="32"/>
          <w:szCs w:val="32"/>
        </w:rPr>
      </w:pPr>
      <w:r w:rsidRPr="005571AC">
        <w:rPr>
          <w:color w:val="002DBC"/>
          <w:sz w:val="32"/>
          <w:szCs w:val="32"/>
        </w:rPr>
        <w:t>LOCATION:</w:t>
      </w:r>
    </w:p>
    <w:p w14:paraId="1EBB58CB" w14:textId="77777777" w:rsidR="00165AB1" w:rsidRPr="005571AC" w:rsidRDefault="00165AB1" w:rsidP="00165AB1">
      <w:pPr>
        <w:pStyle w:val="NoSpacing"/>
        <w:jc w:val="center"/>
        <w:rPr>
          <w:color w:val="002DBC"/>
          <w:sz w:val="32"/>
          <w:szCs w:val="32"/>
        </w:rPr>
      </w:pPr>
      <w:r w:rsidRPr="005571AC">
        <w:rPr>
          <w:color w:val="002DBC"/>
          <w:sz w:val="32"/>
          <w:szCs w:val="32"/>
        </w:rPr>
        <w:t>Park Station (Pinellas Park Chamber of Commerce)</w:t>
      </w:r>
    </w:p>
    <w:p w14:paraId="144A33EC" w14:textId="77777777" w:rsidR="00165AB1" w:rsidRPr="005571AC" w:rsidRDefault="00165AB1" w:rsidP="00165AB1">
      <w:pPr>
        <w:pStyle w:val="NoSpacing"/>
        <w:jc w:val="center"/>
        <w:rPr>
          <w:color w:val="002DBC"/>
          <w:sz w:val="32"/>
          <w:szCs w:val="32"/>
        </w:rPr>
      </w:pPr>
      <w:r w:rsidRPr="005571AC">
        <w:rPr>
          <w:color w:val="002DBC"/>
          <w:sz w:val="32"/>
          <w:szCs w:val="32"/>
        </w:rPr>
        <w:t>Room 101</w:t>
      </w:r>
    </w:p>
    <w:p w14:paraId="7DB6A5D8" w14:textId="1BE6970E" w:rsidR="00165AB1" w:rsidRPr="005571AC" w:rsidRDefault="00B236EC" w:rsidP="00165AB1">
      <w:pPr>
        <w:pStyle w:val="NoSpacing"/>
        <w:jc w:val="center"/>
        <w:rPr>
          <w:color w:val="002DBC"/>
          <w:sz w:val="32"/>
          <w:szCs w:val="32"/>
        </w:rPr>
      </w:pPr>
      <w:r>
        <w:rPr>
          <w:color w:val="002DBC"/>
          <w:sz w:val="32"/>
          <w:szCs w:val="32"/>
        </w:rPr>
        <w:t xml:space="preserve">5851 Park Boulevard </w:t>
      </w:r>
      <w:r w:rsidR="00CD370C">
        <w:rPr>
          <w:color w:val="002DBC"/>
          <w:sz w:val="32"/>
          <w:szCs w:val="32"/>
        </w:rPr>
        <w:t xml:space="preserve"> </w:t>
      </w:r>
      <w:r>
        <w:rPr>
          <w:color w:val="002DBC"/>
          <w:sz w:val="32"/>
          <w:szCs w:val="32"/>
        </w:rPr>
        <w:t xml:space="preserve"> </w:t>
      </w:r>
      <w:r w:rsidR="00165AB1" w:rsidRPr="005571AC">
        <w:rPr>
          <w:color w:val="002DBC"/>
          <w:sz w:val="32"/>
          <w:szCs w:val="32"/>
        </w:rPr>
        <w:t>Pinellas Park, FL   33781</w:t>
      </w:r>
    </w:p>
    <w:p w14:paraId="630549C0" w14:textId="77777777" w:rsidR="00165AB1" w:rsidRPr="006250F8" w:rsidRDefault="00165AB1" w:rsidP="00165AB1">
      <w:pPr>
        <w:pStyle w:val="NoSpacing"/>
        <w:jc w:val="center"/>
        <w:rPr>
          <w:color w:val="002DBC"/>
          <w:sz w:val="24"/>
          <w:szCs w:val="24"/>
        </w:rPr>
      </w:pPr>
    </w:p>
    <w:p w14:paraId="5CEB355F" w14:textId="77777777" w:rsidR="00165AB1" w:rsidRPr="005571AC" w:rsidRDefault="00165AB1" w:rsidP="00165AB1">
      <w:pPr>
        <w:pStyle w:val="NoSpacing"/>
        <w:jc w:val="center"/>
        <w:rPr>
          <w:color w:val="002DBC"/>
          <w:sz w:val="32"/>
          <w:szCs w:val="32"/>
        </w:rPr>
      </w:pPr>
      <w:r w:rsidRPr="005571AC">
        <w:rPr>
          <w:color w:val="002DBC"/>
          <w:sz w:val="32"/>
          <w:szCs w:val="32"/>
        </w:rPr>
        <w:t>Seminar Fee for all the ‘</w:t>
      </w:r>
      <w:proofErr w:type="spellStart"/>
      <w:r w:rsidRPr="005571AC">
        <w:rPr>
          <w:color w:val="002DBC"/>
          <w:sz w:val="32"/>
          <w:szCs w:val="32"/>
        </w:rPr>
        <w:t>learnin</w:t>
      </w:r>
      <w:proofErr w:type="spellEnd"/>
      <w:r w:rsidRPr="005571AC">
        <w:rPr>
          <w:color w:val="002DBC"/>
          <w:sz w:val="32"/>
          <w:szCs w:val="32"/>
        </w:rPr>
        <w:t>’ and food:</w:t>
      </w:r>
    </w:p>
    <w:p w14:paraId="466B698F" w14:textId="13A5FA65" w:rsidR="00165AB1" w:rsidRPr="005571AC" w:rsidRDefault="00165AB1" w:rsidP="00165AB1">
      <w:pPr>
        <w:pStyle w:val="NoSpacing"/>
        <w:jc w:val="center"/>
        <w:rPr>
          <w:color w:val="002DBC"/>
          <w:sz w:val="32"/>
          <w:szCs w:val="32"/>
        </w:rPr>
      </w:pPr>
      <w:r w:rsidRPr="005571AC">
        <w:rPr>
          <w:color w:val="002DBC"/>
          <w:sz w:val="32"/>
          <w:szCs w:val="32"/>
        </w:rPr>
        <w:t>$</w:t>
      </w:r>
      <w:r w:rsidR="00D41CBC" w:rsidRPr="005571AC">
        <w:rPr>
          <w:color w:val="002DBC"/>
          <w:sz w:val="32"/>
          <w:szCs w:val="32"/>
        </w:rPr>
        <w:t>40</w:t>
      </w:r>
      <w:r w:rsidRPr="005571AC">
        <w:rPr>
          <w:color w:val="002DBC"/>
          <w:sz w:val="32"/>
          <w:szCs w:val="32"/>
        </w:rPr>
        <w:t>.00</w:t>
      </w:r>
    </w:p>
    <w:p w14:paraId="21BD69F1" w14:textId="77777777" w:rsidR="00165AB1" w:rsidRPr="006250F8" w:rsidRDefault="00165AB1" w:rsidP="00165AB1">
      <w:pPr>
        <w:pStyle w:val="NoSpacing"/>
        <w:jc w:val="center"/>
        <w:rPr>
          <w:color w:val="002DBC"/>
          <w:sz w:val="24"/>
          <w:szCs w:val="24"/>
        </w:rPr>
      </w:pPr>
    </w:p>
    <w:p w14:paraId="7A9617F7" w14:textId="77777777" w:rsidR="00165AB1" w:rsidRPr="006250F8" w:rsidRDefault="00165AB1" w:rsidP="00165AB1">
      <w:pPr>
        <w:pStyle w:val="NoSpacing"/>
        <w:jc w:val="center"/>
        <w:rPr>
          <w:color w:val="007976"/>
          <w:sz w:val="32"/>
          <w:szCs w:val="32"/>
        </w:rPr>
      </w:pPr>
      <w:r w:rsidRPr="006250F8">
        <w:rPr>
          <w:color w:val="007976"/>
          <w:sz w:val="32"/>
          <w:szCs w:val="32"/>
        </w:rPr>
        <w:t>For more information call:</w:t>
      </w:r>
    </w:p>
    <w:p w14:paraId="6B2261A1" w14:textId="77777777" w:rsidR="00165AB1" w:rsidRPr="006250F8" w:rsidRDefault="00165AB1" w:rsidP="00165AB1">
      <w:pPr>
        <w:pStyle w:val="NoSpacing"/>
        <w:jc w:val="center"/>
        <w:rPr>
          <w:color w:val="007976"/>
          <w:sz w:val="32"/>
          <w:szCs w:val="32"/>
        </w:rPr>
      </w:pPr>
      <w:r w:rsidRPr="006250F8">
        <w:rPr>
          <w:color w:val="007976"/>
          <w:sz w:val="32"/>
          <w:szCs w:val="32"/>
        </w:rPr>
        <w:t>Pam Davis 727 742-5584</w:t>
      </w:r>
    </w:p>
    <w:p w14:paraId="210843EB" w14:textId="04FA17B2" w:rsidR="00165AB1" w:rsidRPr="006250F8" w:rsidRDefault="00165AB1" w:rsidP="00165AB1">
      <w:pPr>
        <w:pStyle w:val="NoSpacing"/>
        <w:jc w:val="center"/>
        <w:rPr>
          <w:color w:val="007976"/>
          <w:sz w:val="32"/>
          <w:szCs w:val="32"/>
        </w:rPr>
      </w:pPr>
      <w:r w:rsidRPr="006250F8">
        <w:rPr>
          <w:color w:val="007976"/>
          <w:sz w:val="32"/>
          <w:szCs w:val="32"/>
        </w:rPr>
        <w:t xml:space="preserve">Maggie Johnson 727 </w:t>
      </w:r>
      <w:r w:rsidR="00B236EC">
        <w:rPr>
          <w:color w:val="007976"/>
          <w:sz w:val="32"/>
          <w:szCs w:val="32"/>
        </w:rPr>
        <w:t>415 0171</w:t>
      </w:r>
    </w:p>
    <w:p w14:paraId="55224D89" w14:textId="77777777" w:rsidR="00165AB1" w:rsidRPr="006250F8" w:rsidRDefault="00165AB1" w:rsidP="00165AB1">
      <w:pPr>
        <w:pStyle w:val="NoSpacing"/>
        <w:jc w:val="center"/>
        <w:rPr>
          <w:color w:val="002DBC"/>
          <w:sz w:val="24"/>
          <w:szCs w:val="24"/>
        </w:rPr>
      </w:pPr>
    </w:p>
    <w:p w14:paraId="0AC304DF" w14:textId="385295F2" w:rsidR="00EE459B" w:rsidRDefault="00165AB1" w:rsidP="00165AB1">
      <w:pPr>
        <w:pStyle w:val="NoSpacing"/>
        <w:jc w:val="center"/>
        <w:rPr>
          <w:color w:val="002DBC"/>
          <w:sz w:val="32"/>
          <w:szCs w:val="32"/>
        </w:rPr>
      </w:pPr>
      <w:r w:rsidRPr="005571AC">
        <w:rPr>
          <w:b/>
          <w:color w:val="002DBC"/>
          <w:sz w:val="32"/>
          <w:szCs w:val="32"/>
        </w:rPr>
        <w:t>PAY</w:t>
      </w:r>
      <w:r w:rsidR="00787503" w:rsidRPr="005571AC">
        <w:rPr>
          <w:b/>
          <w:color w:val="002DBC"/>
          <w:sz w:val="32"/>
          <w:szCs w:val="32"/>
        </w:rPr>
        <w:t xml:space="preserve">MENT needs to arrive by March </w:t>
      </w:r>
      <w:r w:rsidR="00D41CBC" w:rsidRPr="005571AC">
        <w:rPr>
          <w:b/>
          <w:color w:val="002DBC"/>
          <w:sz w:val="32"/>
          <w:szCs w:val="32"/>
        </w:rPr>
        <w:t>2</w:t>
      </w:r>
      <w:r w:rsidR="00D2688E">
        <w:rPr>
          <w:b/>
          <w:color w:val="002DBC"/>
          <w:sz w:val="32"/>
          <w:szCs w:val="32"/>
        </w:rPr>
        <w:t>5</w:t>
      </w:r>
      <w:r w:rsidRPr="005571AC">
        <w:rPr>
          <w:color w:val="002DBC"/>
          <w:sz w:val="32"/>
          <w:szCs w:val="32"/>
        </w:rPr>
        <w:t xml:space="preserve"> </w:t>
      </w:r>
    </w:p>
    <w:p w14:paraId="20055F55" w14:textId="4D92909F" w:rsidR="00165AB1" w:rsidRPr="005571AC" w:rsidRDefault="00165AB1" w:rsidP="00165AB1">
      <w:pPr>
        <w:pStyle w:val="NoSpacing"/>
        <w:jc w:val="center"/>
        <w:rPr>
          <w:color w:val="002DBC"/>
          <w:sz w:val="32"/>
          <w:szCs w:val="32"/>
        </w:rPr>
      </w:pPr>
      <w:proofErr w:type="gramStart"/>
      <w:r w:rsidRPr="005571AC">
        <w:rPr>
          <w:color w:val="002DBC"/>
          <w:sz w:val="32"/>
          <w:szCs w:val="32"/>
        </w:rPr>
        <w:t>so</w:t>
      </w:r>
      <w:proofErr w:type="gramEnd"/>
      <w:r w:rsidRPr="005571AC">
        <w:rPr>
          <w:color w:val="002DBC"/>
          <w:sz w:val="32"/>
          <w:szCs w:val="32"/>
        </w:rPr>
        <w:t xml:space="preserve"> we can arrange room and food.</w:t>
      </w:r>
    </w:p>
    <w:p w14:paraId="0926FC33" w14:textId="77777777" w:rsidR="00165AB1" w:rsidRPr="005571AC" w:rsidRDefault="00165AB1" w:rsidP="00165AB1">
      <w:pPr>
        <w:pStyle w:val="NoSpacing"/>
        <w:jc w:val="center"/>
        <w:rPr>
          <w:color w:val="002DBC"/>
          <w:sz w:val="32"/>
          <w:szCs w:val="32"/>
        </w:rPr>
      </w:pPr>
    </w:p>
    <w:p w14:paraId="37A5EC79" w14:textId="77777777" w:rsidR="00165AB1" w:rsidRPr="006250F8" w:rsidRDefault="000F1F45" w:rsidP="00165AB1">
      <w:pPr>
        <w:pStyle w:val="NoSpacing"/>
        <w:jc w:val="center"/>
        <w:rPr>
          <w:color w:val="007976"/>
          <w:sz w:val="32"/>
          <w:szCs w:val="32"/>
        </w:rPr>
      </w:pPr>
      <w:r w:rsidRPr="006250F8">
        <w:rPr>
          <w:color w:val="007976"/>
          <w:sz w:val="32"/>
          <w:szCs w:val="32"/>
        </w:rPr>
        <w:t>Check payable</w:t>
      </w:r>
      <w:r w:rsidR="00165AB1" w:rsidRPr="006250F8">
        <w:rPr>
          <w:color w:val="007976"/>
          <w:sz w:val="32"/>
          <w:szCs w:val="32"/>
        </w:rPr>
        <w:t xml:space="preserve"> to Margaret Johnson and mail to:</w:t>
      </w:r>
    </w:p>
    <w:p w14:paraId="736D9D6B" w14:textId="77777777" w:rsidR="00165AB1" w:rsidRPr="006250F8" w:rsidRDefault="00165AB1" w:rsidP="00165AB1">
      <w:pPr>
        <w:pStyle w:val="NoSpacing"/>
        <w:jc w:val="center"/>
        <w:rPr>
          <w:color w:val="007976"/>
          <w:sz w:val="16"/>
          <w:szCs w:val="16"/>
        </w:rPr>
      </w:pPr>
    </w:p>
    <w:p w14:paraId="4F3D0C4E" w14:textId="77777777" w:rsidR="00165AB1" w:rsidRPr="006250F8" w:rsidRDefault="00165AB1" w:rsidP="00165AB1">
      <w:pPr>
        <w:pStyle w:val="NoSpacing"/>
        <w:jc w:val="center"/>
        <w:rPr>
          <w:color w:val="007976"/>
          <w:sz w:val="32"/>
          <w:szCs w:val="32"/>
        </w:rPr>
      </w:pPr>
      <w:r w:rsidRPr="006250F8">
        <w:rPr>
          <w:color w:val="007976"/>
          <w:sz w:val="32"/>
          <w:szCs w:val="32"/>
        </w:rPr>
        <w:t>Margaret Johnson</w:t>
      </w:r>
    </w:p>
    <w:p w14:paraId="740DDEAE" w14:textId="77777777" w:rsidR="00165AB1" w:rsidRPr="006250F8" w:rsidRDefault="00165AB1" w:rsidP="00165AB1">
      <w:pPr>
        <w:pStyle w:val="NoSpacing"/>
        <w:jc w:val="center"/>
        <w:rPr>
          <w:color w:val="007976"/>
          <w:sz w:val="32"/>
          <w:szCs w:val="32"/>
        </w:rPr>
      </w:pPr>
      <w:proofErr w:type="gramStart"/>
      <w:r w:rsidRPr="006250F8">
        <w:rPr>
          <w:color w:val="007976"/>
          <w:sz w:val="32"/>
          <w:szCs w:val="32"/>
        </w:rPr>
        <w:t>11533  48</w:t>
      </w:r>
      <w:proofErr w:type="gramEnd"/>
      <w:r w:rsidRPr="006250F8">
        <w:rPr>
          <w:color w:val="007976"/>
          <w:sz w:val="32"/>
          <w:szCs w:val="32"/>
          <w:vertAlign w:val="superscript"/>
        </w:rPr>
        <w:t>th</w:t>
      </w:r>
      <w:r w:rsidRPr="006250F8">
        <w:rPr>
          <w:color w:val="007976"/>
          <w:sz w:val="32"/>
          <w:szCs w:val="32"/>
        </w:rPr>
        <w:t xml:space="preserve"> Ave. N.</w:t>
      </w:r>
    </w:p>
    <w:p w14:paraId="5324AAF4" w14:textId="77777777" w:rsidR="00165AB1" w:rsidRPr="006250F8" w:rsidRDefault="00165AB1" w:rsidP="00165AB1">
      <w:pPr>
        <w:pStyle w:val="NoSpacing"/>
        <w:jc w:val="center"/>
        <w:rPr>
          <w:color w:val="007976"/>
          <w:sz w:val="44"/>
          <w:szCs w:val="44"/>
        </w:rPr>
      </w:pPr>
      <w:r w:rsidRPr="006250F8">
        <w:rPr>
          <w:color w:val="007976"/>
          <w:sz w:val="32"/>
          <w:szCs w:val="32"/>
        </w:rPr>
        <w:t>St. Petersburg, FL   33708</w:t>
      </w:r>
    </w:p>
    <w:p w14:paraId="40BF224A" w14:textId="4D51EDAF" w:rsidR="00165AB1" w:rsidRPr="005571AC" w:rsidRDefault="00D41E7D" w:rsidP="00165AB1">
      <w:pPr>
        <w:pStyle w:val="NoSpacing"/>
        <w:jc w:val="center"/>
        <w:rPr>
          <w:color w:val="002DBC"/>
          <w:sz w:val="44"/>
          <w:szCs w:val="44"/>
        </w:rPr>
      </w:pPr>
      <w:r w:rsidRPr="005571AC">
        <w:rPr>
          <w:noProof/>
          <w:color w:val="002DBC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D54BA5" wp14:editId="170B9ED0">
                <wp:simplePos x="0" y="0"/>
                <wp:positionH relativeFrom="column">
                  <wp:posOffset>38261</wp:posOffset>
                </wp:positionH>
                <wp:positionV relativeFrom="paragraph">
                  <wp:posOffset>234606</wp:posOffset>
                </wp:positionV>
                <wp:extent cx="991312" cy="931491"/>
                <wp:effectExtent l="0" t="0" r="0" b="2540"/>
                <wp:wrapNone/>
                <wp:docPr id="433196090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312" cy="931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B04F8A" w14:textId="228487C7" w:rsidR="00D41E7D" w:rsidRDefault="00D41E7D"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76F2D350" wp14:editId="094DF6AD">
                                  <wp:extent cx="794623" cy="777103"/>
                                  <wp:effectExtent l="0" t="0" r="5715" b="4445"/>
                                  <wp:docPr id="1080352507" name="Picture 1080352507" descr="A blue coin with a map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1347380" name="Picture 3" descr="A blue coin with a map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5077" cy="7971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26B05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54BA5" id="Text Box 4" o:spid="_x0000_s1027" type="#_x0000_t202" style="position:absolute;left:0;text-align:left;margin-left:3pt;margin-top:18.45pt;width:78.05pt;height:73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v3LQIAAFoEAAAOAAAAZHJzL2Uyb0RvYy54bWysVFFv2jAQfp+0/2D5fYQA7UpEqBgV0yTU&#10;VqJTn41jE0uOz7MNCfv1OztQWLenaS/One/8ne/7zpndd40mB+G8AlPSfDCkRBgOlTK7kn5/WX26&#10;o8QHZiqmwYiSHoWn9/OPH2atLcQIatCVcARBjC9aW9I6BFtkmee1aJgfgBUGgxJcwwK6bpdVjrWI&#10;3uhsNBzeZi24yjrgwnvcfeiDdJ7wpRQ8PEnpRSC6pHi3kFaX1m1cs/mMFTvHbK346RrsH27RMGWw&#10;6BvUAwuM7J36A6pR3IEHGQYcmgykVFykHrCbfPium03NrEi9IDnevtHk/x8sfzxs7LMjofsCHQoY&#10;CWmtLzxuxn466Zr4xZsSjCOFxzfaRBcIx83pNB/nI0o4hqbjfDJNKNnlsHU+fBXQkGiU1KEqiSx2&#10;WPuABTH1nBJredCqWimtkxMnQSy1IweGGupwBv8tSxvSlvR2fDNMwAbi8R5ZGyxwaSlaodt2RFVX&#10;7W6hOiILDvoB8ZavFN51zXx4Zg4nAhvHKQ9PuEgNWAtOFiU1uJ9/24/5KBRGKWlxwkrqf+yZE5To&#10;bwYlnOaTSRzJ5ExuPo/QcdeR7XXE7JslIAE5vifLkxnzgz6b0kHzio9hEatiiBmOtUsazuYy9HOP&#10;j4mLxSIl4RBaFtZmY3mEjoRHJV66V+bsSa6AOj/CeRZZ8U61PjeeNLDYB5AqSRp57lk90Y8DnJQ+&#10;Pbb4Qq79lHX5Jcx/AQAA//8DAFBLAwQUAAYACAAAACEA7RfgeuAAAAAIAQAADwAAAGRycy9kb3du&#10;cmV2LnhtbEyPS0/DMBCE70j8B2uRuCDqtBGmhGwqhHhIvdHwEDc3XpKIeB3FbhL+Pe4JbrOa1cw3&#10;+Wa2nRhp8K1jhOUiAUFcOdNyjfBaPl6uQfig2ejOMSH8kIdNcXqS68y4iV9o3IVaxBD2mUZoQugz&#10;KX3VkNV+4Xri6H25weoQz6GWZtBTDLedXCWJkla3HBsa3dN9Q9X37mARPi/qj62fn96m9CrtH57H&#10;8vrdlIjnZ/PdLYhAc/h7hiN+RIciMu3dgY0XHYKKSwJCqm5AHG21WoLYR7FOFcgil/8HFL8AAAD/&#10;/wMAUEsBAi0AFAAGAAgAAAAhALaDOJL+AAAA4QEAABMAAAAAAAAAAAAAAAAAAAAAAFtDb250ZW50&#10;X1R5cGVzXS54bWxQSwECLQAUAAYACAAAACEAOP0h/9YAAACUAQAACwAAAAAAAAAAAAAAAAAvAQAA&#10;X3JlbHMvLnJlbHNQSwECLQAUAAYACAAAACEAmy4L9y0CAABaBAAADgAAAAAAAAAAAAAAAAAuAgAA&#10;ZHJzL2Uyb0RvYy54bWxQSwECLQAUAAYACAAAACEA7RfgeuAAAAAIAQAADwAAAAAAAAAAAAAAAACH&#10;BAAAZHJzL2Rvd25yZXYueG1sUEsFBgAAAAAEAAQA8wAAAJQFAAAAAA==&#10;" fillcolor="white [3201]" stroked="f" strokeweight=".5pt">
                <v:textbox>
                  <w:txbxContent>
                    <w:p w14:paraId="0CB04F8A" w14:textId="228487C7" w:rsidR="00D41E7D" w:rsidRDefault="00D41E7D">
                      <w:r>
                        <w:rPr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76F2D350" wp14:editId="094DF6AD">
                            <wp:extent cx="794623" cy="777103"/>
                            <wp:effectExtent l="0" t="0" r="5715" b="4445"/>
                            <wp:docPr id="1080352507" name="Picture 1080352507" descr="A blue coin with a map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1347380" name="Picture 3" descr="A blue coin with a map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5077" cy="7971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26B05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2688E">
        <w:rPr>
          <w:color w:val="002DBC"/>
          <w:sz w:val="44"/>
          <w:szCs w:val="44"/>
        </w:rPr>
        <w:t xml:space="preserve">  </w:t>
      </w:r>
      <w:r w:rsidR="00165AB1" w:rsidRPr="005571AC">
        <w:rPr>
          <w:color w:val="002DBC"/>
          <w:sz w:val="44"/>
          <w:szCs w:val="44"/>
        </w:rPr>
        <w:t>Annual FSBS</w:t>
      </w:r>
    </w:p>
    <w:p w14:paraId="7B89AC8A" w14:textId="77777777" w:rsidR="006250F8" w:rsidRDefault="006250F8" w:rsidP="00165AB1">
      <w:pPr>
        <w:pStyle w:val="NoSpacing"/>
        <w:jc w:val="center"/>
        <w:rPr>
          <w:rFonts w:ascii="Kristen ITC" w:hAnsi="Kristen ITC"/>
          <w:b/>
          <w:bCs/>
          <w:color w:val="007976"/>
          <w:sz w:val="16"/>
          <w:szCs w:val="16"/>
        </w:rPr>
      </w:pPr>
    </w:p>
    <w:p w14:paraId="76FE2A95" w14:textId="49BA4CB0" w:rsidR="006250F8" w:rsidRPr="006250F8" w:rsidRDefault="00D2688E" w:rsidP="006250F8">
      <w:pPr>
        <w:pStyle w:val="NoSpacing"/>
        <w:jc w:val="center"/>
        <w:rPr>
          <w:rFonts w:ascii="Persimmon" w:hAnsi="Persimmon"/>
          <w:color w:val="007976"/>
          <w:sz w:val="44"/>
          <w:szCs w:val="44"/>
        </w:rPr>
      </w:pPr>
      <w:r>
        <w:rPr>
          <w:rFonts w:ascii="Garamond" w:hAnsi="Garamond"/>
          <w:color w:val="007976"/>
          <w:sz w:val="56"/>
          <w:szCs w:val="56"/>
        </w:rPr>
        <w:t xml:space="preserve">  </w:t>
      </w:r>
      <w:r w:rsidR="006250F8" w:rsidRPr="006250F8">
        <w:rPr>
          <w:rFonts w:ascii="Garamond" w:hAnsi="Garamond"/>
          <w:color w:val="007976"/>
          <w:sz w:val="56"/>
          <w:szCs w:val="56"/>
        </w:rPr>
        <w:t>J</w:t>
      </w:r>
      <w:r w:rsidR="006250F8" w:rsidRPr="006250F8">
        <w:rPr>
          <w:rFonts w:ascii="Persimmon" w:hAnsi="Persimmon"/>
          <w:color w:val="007976"/>
          <w:sz w:val="44"/>
          <w:szCs w:val="44"/>
        </w:rPr>
        <w:t>udges Seminar</w:t>
      </w:r>
    </w:p>
    <w:p w14:paraId="51220751" w14:textId="77777777" w:rsidR="00165AB1" w:rsidRPr="006250F8" w:rsidRDefault="00165AB1" w:rsidP="00165AB1">
      <w:pPr>
        <w:pStyle w:val="NoSpacing"/>
        <w:jc w:val="center"/>
        <w:rPr>
          <w:color w:val="007976"/>
          <w:sz w:val="32"/>
          <w:szCs w:val="32"/>
        </w:rPr>
      </w:pPr>
    </w:p>
    <w:p w14:paraId="217F9681" w14:textId="6CC35F25" w:rsidR="00165AB1" w:rsidRPr="005571AC" w:rsidRDefault="00D2688E" w:rsidP="00165AB1">
      <w:pPr>
        <w:pStyle w:val="NoSpacing"/>
        <w:jc w:val="center"/>
        <w:rPr>
          <w:color w:val="002DBC"/>
          <w:sz w:val="32"/>
          <w:szCs w:val="32"/>
        </w:rPr>
      </w:pPr>
      <w:r>
        <w:rPr>
          <w:color w:val="002DBC"/>
          <w:sz w:val="32"/>
          <w:szCs w:val="32"/>
        </w:rPr>
        <w:t xml:space="preserve">  </w:t>
      </w:r>
      <w:r w:rsidR="00165AB1" w:rsidRPr="005571AC">
        <w:rPr>
          <w:color w:val="002DBC"/>
          <w:sz w:val="32"/>
          <w:szCs w:val="32"/>
        </w:rPr>
        <w:t>Friday,</w:t>
      </w:r>
      <w:r w:rsidR="00700BF5" w:rsidRPr="005571AC">
        <w:rPr>
          <w:color w:val="002DBC"/>
          <w:sz w:val="32"/>
          <w:szCs w:val="32"/>
        </w:rPr>
        <w:t xml:space="preserve"> </w:t>
      </w:r>
      <w:r w:rsidR="00D41CBC" w:rsidRPr="005571AC">
        <w:rPr>
          <w:color w:val="002DBC"/>
          <w:sz w:val="32"/>
          <w:szCs w:val="32"/>
        </w:rPr>
        <w:t xml:space="preserve">April </w:t>
      </w:r>
      <w:r w:rsidR="00700BF5" w:rsidRPr="005571AC">
        <w:rPr>
          <w:color w:val="002DBC"/>
          <w:sz w:val="32"/>
          <w:szCs w:val="32"/>
        </w:rPr>
        <w:t>5</w:t>
      </w:r>
      <w:r w:rsidR="00165AB1" w:rsidRPr="005571AC">
        <w:rPr>
          <w:color w:val="002DBC"/>
          <w:sz w:val="32"/>
          <w:szCs w:val="32"/>
        </w:rPr>
        <w:t>, 20</w:t>
      </w:r>
      <w:r w:rsidR="00D41CBC" w:rsidRPr="005571AC">
        <w:rPr>
          <w:color w:val="002DBC"/>
          <w:sz w:val="32"/>
          <w:szCs w:val="32"/>
        </w:rPr>
        <w:t>2</w:t>
      </w:r>
      <w:r w:rsidR="00165AB1" w:rsidRPr="005571AC">
        <w:rPr>
          <w:color w:val="002DBC"/>
          <w:sz w:val="32"/>
          <w:szCs w:val="32"/>
        </w:rPr>
        <w:t>4</w:t>
      </w:r>
    </w:p>
    <w:p w14:paraId="36BD91CE" w14:textId="302FF9C3" w:rsidR="00165AB1" w:rsidRPr="005571AC" w:rsidRDefault="00D2688E" w:rsidP="00165AB1">
      <w:pPr>
        <w:pStyle w:val="NoSpacing"/>
        <w:jc w:val="center"/>
        <w:rPr>
          <w:color w:val="002DBC"/>
          <w:sz w:val="32"/>
          <w:szCs w:val="32"/>
        </w:rPr>
      </w:pPr>
      <w:r>
        <w:rPr>
          <w:color w:val="002DBC"/>
          <w:sz w:val="32"/>
          <w:szCs w:val="32"/>
        </w:rPr>
        <w:t xml:space="preserve">  </w:t>
      </w:r>
      <w:r w:rsidR="00165AB1" w:rsidRPr="005571AC">
        <w:rPr>
          <w:color w:val="002DBC"/>
          <w:sz w:val="32"/>
          <w:szCs w:val="32"/>
        </w:rPr>
        <w:t>8:</w:t>
      </w:r>
      <w:r w:rsidR="00700BF5" w:rsidRPr="005571AC">
        <w:rPr>
          <w:color w:val="002DBC"/>
          <w:sz w:val="32"/>
          <w:szCs w:val="32"/>
        </w:rPr>
        <w:t>3</w:t>
      </w:r>
      <w:r w:rsidR="00165AB1" w:rsidRPr="005571AC">
        <w:rPr>
          <w:color w:val="002DBC"/>
          <w:sz w:val="32"/>
          <w:szCs w:val="32"/>
        </w:rPr>
        <w:t>0 am –5:00 pm</w:t>
      </w:r>
    </w:p>
    <w:p w14:paraId="218F557E" w14:textId="77777777" w:rsidR="00165AB1" w:rsidRPr="005571AC" w:rsidRDefault="00165AB1" w:rsidP="00165AB1">
      <w:pPr>
        <w:pStyle w:val="NoSpacing"/>
        <w:jc w:val="center"/>
        <w:rPr>
          <w:color w:val="002DBC"/>
          <w:sz w:val="32"/>
          <w:szCs w:val="32"/>
        </w:rPr>
      </w:pPr>
    </w:p>
    <w:p w14:paraId="12CF8B75" w14:textId="3ED498CF" w:rsidR="00165AB1" w:rsidRPr="005571AC" w:rsidRDefault="00D2688E" w:rsidP="00165AB1">
      <w:pPr>
        <w:pStyle w:val="NoSpacing"/>
        <w:jc w:val="center"/>
        <w:rPr>
          <w:color w:val="002DBC"/>
          <w:sz w:val="32"/>
          <w:szCs w:val="32"/>
        </w:rPr>
      </w:pPr>
      <w:r>
        <w:rPr>
          <w:color w:val="002DBC"/>
          <w:sz w:val="32"/>
          <w:szCs w:val="32"/>
        </w:rPr>
        <w:t xml:space="preserve">  </w:t>
      </w:r>
      <w:r w:rsidR="00165AB1" w:rsidRPr="005571AC">
        <w:rPr>
          <w:color w:val="002DBC"/>
          <w:sz w:val="32"/>
          <w:szCs w:val="32"/>
        </w:rPr>
        <w:t>LOCATION:</w:t>
      </w:r>
    </w:p>
    <w:p w14:paraId="3F25C253" w14:textId="2AC93402" w:rsidR="00165AB1" w:rsidRPr="005571AC" w:rsidRDefault="00D2688E" w:rsidP="00165AB1">
      <w:pPr>
        <w:pStyle w:val="NoSpacing"/>
        <w:jc w:val="center"/>
        <w:rPr>
          <w:color w:val="002DBC"/>
          <w:sz w:val="32"/>
          <w:szCs w:val="32"/>
        </w:rPr>
      </w:pPr>
      <w:r>
        <w:rPr>
          <w:color w:val="002DBC"/>
          <w:sz w:val="32"/>
          <w:szCs w:val="32"/>
        </w:rPr>
        <w:t xml:space="preserve">  </w:t>
      </w:r>
      <w:r w:rsidR="00165AB1" w:rsidRPr="005571AC">
        <w:rPr>
          <w:color w:val="002DBC"/>
          <w:sz w:val="32"/>
          <w:szCs w:val="32"/>
        </w:rPr>
        <w:t>Park Station (Pinellas Park Chamber of Commerce)</w:t>
      </w:r>
    </w:p>
    <w:p w14:paraId="269CB42F" w14:textId="51BD306B" w:rsidR="00165AB1" w:rsidRPr="005571AC" w:rsidRDefault="00D2688E" w:rsidP="00165AB1">
      <w:pPr>
        <w:pStyle w:val="NoSpacing"/>
        <w:jc w:val="center"/>
        <w:rPr>
          <w:color w:val="002DBC"/>
          <w:sz w:val="32"/>
          <w:szCs w:val="32"/>
        </w:rPr>
      </w:pPr>
      <w:r>
        <w:rPr>
          <w:color w:val="002DBC"/>
          <w:sz w:val="32"/>
          <w:szCs w:val="32"/>
        </w:rPr>
        <w:t xml:space="preserve">  </w:t>
      </w:r>
      <w:r w:rsidR="00165AB1" w:rsidRPr="005571AC">
        <w:rPr>
          <w:color w:val="002DBC"/>
          <w:sz w:val="32"/>
          <w:szCs w:val="32"/>
        </w:rPr>
        <w:t>Room 101</w:t>
      </w:r>
    </w:p>
    <w:p w14:paraId="64B9343B" w14:textId="79430A14" w:rsidR="00165AB1" w:rsidRPr="005571AC" w:rsidRDefault="00D2688E" w:rsidP="00165AB1">
      <w:pPr>
        <w:pStyle w:val="NoSpacing"/>
        <w:jc w:val="center"/>
        <w:rPr>
          <w:color w:val="002DBC"/>
          <w:sz w:val="32"/>
          <w:szCs w:val="32"/>
        </w:rPr>
      </w:pPr>
      <w:r>
        <w:rPr>
          <w:color w:val="002DBC"/>
          <w:sz w:val="32"/>
          <w:szCs w:val="32"/>
        </w:rPr>
        <w:t xml:space="preserve">  </w:t>
      </w:r>
      <w:r w:rsidR="00B236EC">
        <w:rPr>
          <w:color w:val="002DBC"/>
          <w:sz w:val="32"/>
          <w:szCs w:val="32"/>
        </w:rPr>
        <w:t xml:space="preserve">5851 Park. Boulevard  </w:t>
      </w:r>
      <w:r w:rsidR="00CD370C">
        <w:rPr>
          <w:color w:val="002DBC"/>
          <w:sz w:val="32"/>
          <w:szCs w:val="32"/>
        </w:rPr>
        <w:t xml:space="preserve"> </w:t>
      </w:r>
      <w:r w:rsidR="00165AB1" w:rsidRPr="005571AC">
        <w:rPr>
          <w:color w:val="002DBC"/>
          <w:sz w:val="32"/>
          <w:szCs w:val="32"/>
        </w:rPr>
        <w:t>Pinellas Park, FL   33781</w:t>
      </w:r>
    </w:p>
    <w:p w14:paraId="3015AE60" w14:textId="77777777" w:rsidR="00165AB1" w:rsidRPr="005571AC" w:rsidRDefault="00165AB1" w:rsidP="00165AB1">
      <w:pPr>
        <w:pStyle w:val="NoSpacing"/>
        <w:jc w:val="center"/>
        <w:rPr>
          <w:color w:val="002DBC"/>
          <w:sz w:val="32"/>
          <w:szCs w:val="32"/>
        </w:rPr>
      </w:pPr>
    </w:p>
    <w:p w14:paraId="4ACF64C7" w14:textId="3DEB0ABE" w:rsidR="00165AB1" w:rsidRPr="005571AC" w:rsidRDefault="00D2688E" w:rsidP="00165AB1">
      <w:pPr>
        <w:pStyle w:val="NoSpacing"/>
        <w:jc w:val="center"/>
        <w:rPr>
          <w:color w:val="002DBC"/>
          <w:sz w:val="32"/>
          <w:szCs w:val="32"/>
        </w:rPr>
      </w:pPr>
      <w:r>
        <w:rPr>
          <w:color w:val="002DBC"/>
          <w:sz w:val="32"/>
          <w:szCs w:val="32"/>
        </w:rPr>
        <w:t xml:space="preserve">  </w:t>
      </w:r>
      <w:r w:rsidR="00165AB1" w:rsidRPr="005571AC">
        <w:rPr>
          <w:color w:val="002DBC"/>
          <w:sz w:val="32"/>
          <w:szCs w:val="32"/>
        </w:rPr>
        <w:t>Seminar Fee for all the ‘</w:t>
      </w:r>
      <w:proofErr w:type="spellStart"/>
      <w:r w:rsidR="00165AB1" w:rsidRPr="005571AC">
        <w:rPr>
          <w:color w:val="002DBC"/>
          <w:sz w:val="32"/>
          <w:szCs w:val="32"/>
        </w:rPr>
        <w:t>learnin</w:t>
      </w:r>
      <w:proofErr w:type="spellEnd"/>
      <w:r w:rsidR="00165AB1" w:rsidRPr="005571AC">
        <w:rPr>
          <w:color w:val="002DBC"/>
          <w:sz w:val="32"/>
          <w:szCs w:val="32"/>
        </w:rPr>
        <w:t>’ and food:</w:t>
      </w:r>
    </w:p>
    <w:p w14:paraId="115A0036" w14:textId="31DFBB46" w:rsidR="00165AB1" w:rsidRPr="005571AC" w:rsidRDefault="00D2688E" w:rsidP="00165AB1">
      <w:pPr>
        <w:pStyle w:val="NoSpacing"/>
        <w:jc w:val="center"/>
        <w:rPr>
          <w:color w:val="002DBC"/>
          <w:sz w:val="32"/>
          <w:szCs w:val="32"/>
        </w:rPr>
      </w:pPr>
      <w:r>
        <w:rPr>
          <w:color w:val="002DBC"/>
          <w:sz w:val="32"/>
          <w:szCs w:val="32"/>
        </w:rPr>
        <w:t xml:space="preserve">  </w:t>
      </w:r>
      <w:r w:rsidR="00165AB1" w:rsidRPr="005571AC">
        <w:rPr>
          <w:color w:val="002DBC"/>
          <w:sz w:val="32"/>
          <w:szCs w:val="32"/>
        </w:rPr>
        <w:t>$</w:t>
      </w:r>
      <w:r w:rsidR="00D41CBC" w:rsidRPr="005571AC">
        <w:rPr>
          <w:color w:val="002DBC"/>
          <w:sz w:val="32"/>
          <w:szCs w:val="32"/>
        </w:rPr>
        <w:t>40</w:t>
      </w:r>
      <w:r w:rsidR="00165AB1" w:rsidRPr="005571AC">
        <w:rPr>
          <w:color w:val="002DBC"/>
          <w:sz w:val="32"/>
          <w:szCs w:val="32"/>
        </w:rPr>
        <w:t>.00</w:t>
      </w:r>
    </w:p>
    <w:p w14:paraId="44C6C9E5" w14:textId="77777777" w:rsidR="00165AB1" w:rsidRPr="006250F8" w:rsidRDefault="00165AB1" w:rsidP="00165AB1">
      <w:pPr>
        <w:pStyle w:val="NoSpacing"/>
        <w:jc w:val="center"/>
        <w:rPr>
          <w:color w:val="002DBC"/>
          <w:sz w:val="16"/>
          <w:szCs w:val="16"/>
        </w:rPr>
      </w:pPr>
    </w:p>
    <w:p w14:paraId="193C2B76" w14:textId="422F2E04" w:rsidR="00165AB1" w:rsidRPr="006250F8" w:rsidRDefault="00D2688E" w:rsidP="00165AB1">
      <w:pPr>
        <w:pStyle w:val="NoSpacing"/>
        <w:jc w:val="center"/>
        <w:rPr>
          <w:color w:val="007976"/>
          <w:sz w:val="32"/>
          <w:szCs w:val="32"/>
        </w:rPr>
      </w:pPr>
      <w:r>
        <w:rPr>
          <w:color w:val="007976"/>
          <w:sz w:val="32"/>
          <w:szCs w:val="32"/>
        </w:rPr>
        <w:t xml:space="preserve">  </w:t>
      </w:r>
      <w:r w:rsidR="00165AB1" w:rsidRPr="006250F8">
        <w:rPr>
          <w:color w:val="007976"/>
          <w:sz w:val="32"/>
          <w:szCs w:val="32"/>
        </w:rPr>
        <w:t>For more information call:</w:t>
      </w:r>
    </w:p>
    <w:p w14:paraId="345C1C78" w14:textId="0DF0DE32" w:rsidR="00165AB1" w:rsidRPr="006250F8" w:rsidRDefault="00D2688E" w:rsidP="00165AB1">
      <w:pPr>
        <w:pStyle w:val="NoSpacing"/>
        <w:jc w:val="center"/>
        <w:rPr>
          <w:color w:val="007976"/>
          <w:sz w:val="32"/>
          <w:szCs w:val="32"/>
        </w:rPr>
      </w:pPr>
      <w:r>
        <w:rPr>
          <w:color w:val="007976"/>
          <w:sz w:val="32"/>
          <w:szCs w:val="32"/>
        </w:rPr>
        <w:t xml:space="preserve">  </w:t>
      </w:r>
      <w:r w:rsidR="00165AB1" w:rsidRPr="006250F8">
        <w:rPr>
          <w:color w:val="007976"/>
          <w:sz w:val="32"/>
          <w:szCs w:val="32"/>
        </w:rPr>
        <w:t>Pam Davis 727 742-5584</w:t>
      </w:r>
    </w:p>
    <w:p w14:paraId="4CBCEFD3" w14:textId="586F4421" w:rsidR="00165AB1" w:rsidRPr="006250F8" w:rsidRDefault="00D2688E" w:rsidP="00165AB1">
      <w:pPr>
        <w:pStyle w:val="NoSpacing"/>
        <w:jc w:val="center"/>
        <w:rPr>
          <w:color w:val="007976"/>
          <w:sz w:val="32"/>
          <w:szCs w:val="32"/>
        </w:rPr>
      </w:pPr>
      <w:r>
        <w:rPr>
          <w:color w:val="007976"/>
          <w:sz w:val="32"/>
          <w:szCs w:val="32"/>
        </w:rPr>
        <w:t xml:space="preserve">  </w:t>
      </w:r>
      <w:r w:rsidR="00165AB1" w:rsidRPr="006250F8">
        <w:rPr>
          <w:color w:val="007976"/>
          <w:sz w:val="32"/>
          <w:szCs w:val="32"/>
        </w:rPr>
        <w:t xml:space="preserve">Maggie Johnson 727 </w:t>
      </w:r>
      <w:r w:rsidR="00B236EC">
        <w:rPr>
          <w:color w:val="007976"/>
          <w:sz w:val="32"/>
          <w:szCs w:val="32"/>
        </w:rPr>
        <w:t>415 0171</w:t>
      </w:r>
    </w:p>
    <w:p w14:paraId="07494F64" w14:textId="77777777" w:rsidR="00165AB1" w:rsidRPr="006250F8" w:rsidRDefault="00165AB1" w:rsidP="00165AB1">
      <w:pPr>
        <w:pStyle w:val="NoSpacing"/>
        <w:jc w:val="center"/>
        <w:rPr>
          <w:color w:val="002DBC"/>
          <w:sz w:val="16"/>
          <w:szCs w:val="16"/>
        </w:rPr>
      </w:pPr>
    </w:p>
    <w:p w14:paraId="6530FC92" w14:textId="1AD6370B" w:rsidR="00626B05" w:rsidRDefault="00D2688E" w:rsidP="00165AB1">
      <w:pPr>
        <w:pStyle w:val="NoSpacing"/>
        <w:jc w:val="center"/>
        <w:rPr>
          <w:color w:val="002DBC"/>
          <w:sz w:val="32"/>
          <w:szCs w:val="32"/>
        </w:rPr>
      </w:pPr>
      <w:r>
        <w:rPr>
          <w:b/>
          <w:color w:val="002DBC"/>
          <w:sz w:val="32"/>
          <w:szCs w:val="32"/>
        </w:rPr>
        <w:t xml:space="preserve">  </w:t>
      </w:r>
      <w:r w:rsidR="00165AB1" w:rsidRPr="005571AC">
        <w:rPr>
          <w:b/>
          <w:color w:val="002DBC"/>
          <w:sz w:val="32"/>
          <w:szCs w:val="32"/>
        </w:rPr>
        <w:t>PAY</w:t>
      </w:r>
      <w:r w:rsidR="00787503" w:rsidRPr="005571AC">
        <w:rPr>
          <w:b/>
          <w:color w:val="002DBC"/>
          <w:sz w:val="32"/>
          <w:szCs w:val="32"/>
        </w:rPr>
        <w:t xml:space="preserve">MENT needs to arrive by March </w:t>
      </w:r>
      <w:r w:rsidR="00D41CBC" w:rsidRPr="005571AC">
        <w:rPr>
          <w:b/>
          <w:color w:val="002DBC"/>
          <w:sz w:val="32"/>
          <w:szCs w:val="32"/>
        </w:rPr>
        <w:t>2</w:t>
      </w:r>
      <w:r>
        <w:rPr>
          <w:b/>
          <w:color w:val="002DBC"/>
          <w:sz w:val="32"/>
          <w:szCs w:val="32"/>
        </w:rPr>
        <w:t>5</w:t>
      </w:r>
      <w:r w:rsidR="00165AB1" w:rsidRPr="005571AC">
        <w:rPr>
          <w:color w:val="002DBC"/>
          <w:sz w:val="32"/>
          <w:szCs w:val="32"/>
        </w:rPr>
        <w:t xml:space="preserve"> </w:t>
      </w:r>
    </w:p>
    <w:p w14:paraId="22776BB9" w14:textId="0FE430A5" w:rsidR="00165AB1" w:rsidRPr="005571AC" w:rsidRDefault="00D2688E" w:rsidP="00165AB1">
      <w:pPr>
        <w:pStyle w:val="NoSpacing"/>
        <w:jc w:val="center"/>
        <w:rPr>
          <w:color w:val="002DBC"/>
          <w:sz w:val="32"/>
          <w:szCs w:val="32"/>
        </w:rPr>
      </w:pPr>
      <w:r>
        <w:rPr>
          <w:color w:val="002DBC"/>
          <w:sz w:val="32"/>
          <w:szCs w:val="32"/>
        </w:rPr>
        <w:t xml:space="preserve">  </w:t>
      </w:r>
      <w:proofErr w:type="gramStart"/>
      <w:r w:rsidR="00165AB1" w:rsidRPr="005571AC">
        <w:rPr>
          <w:color w:val="002DBC"/>
          <w:sz w:val="32"/>
          <w:szCs w:val="32"/>
        </w:rPr>
        <w:t>so</w:t>
      </w:r>
      <w:proofErr w:type="gramEnd"/>
      <w:r w:rsidR="00165AB1" w:rsidRPr="005571AC">
        <w:rPr>
          <w:color w:val="002DBC"/>
          <w:sz w:val="32"/>
          <w:szCs w:val="32"/>
        </w:rPr>
        <w:t xml:space="preserve"> we can arrange room and food.</w:t>
      </w:r>
    </w:p>
    <w:p w14:paraId="5A6C5B1E" w14:textId="77777777" w:rsidR="00165AB1" w:rsidRPr="005571AC" w:rsidRDefault="00165AB1" w:rsidP="00165AB1">
      <w:pPr>
        <w:pStyle w:val="NoSpacing"/>
        <w:jc w:val="center"/>
        <w:rPr>
          <w:color w:val="002DBC"/>
          <w:sz w:val="32"/>
          <w:szCs w:val="32"/>
        </w:rPr>
      </w:pPr>
    </w:p>
    <w:p w14:paraId="09F06F9C" w14:textId="45DF362A" w:rsidR="000F1F45" w:rsidRPr="006250F8" w:rsidRDefault="00D2688E" w:rsidP="000F1F45">
      <w:pPr>
        <w:pStyle w:val="NoSpacing"/>
        <w:jc w:val="center"/>
        <w:rPr>
          <w:color w:val="007976"/>
          <w:sz w:val="32"/>
          <w:szCs w:val="32"/>
        </w:rPr>
      </w:pPr>
      <w:r>
        <w:rPr>
          <w:color w:val="007976"/>
          <w:sz w:val="32"/>
          <w:szCs w:val="32"/>
        </w:rPr>
        <w:t xml:space="preserve">  </w:t>
      </w:r>
      <w:r w:rsidR="000F1F45" w:rsidRPr="006250F8">
        <w:rPr>
          <w:color w:val="007976"/>
          <w:sz w:val="32"/>
          <w:szCs w:val="32"/>
        </w:rPr>
        <w:t>Check payable to Margaret Johnson and mail to:</w:t>
      </w:r>
    </w:p>
    <w:p w14:paraId="67F661C0" w14:textId="77777777" w:rsidR="00165AB1" w:rsidRPr="006250F8" w:rsidRDefault="00165AB1" w:rsidP="00165AB1">
      <w:pPr>
        <w:pStyle w:val="NoSpacing"/>
        <w:jc w:val="center"/>
        <w:rPr>
          <w:color w:val="007976"/>
          <w:sz w:val="16"/>
          <w:szCs w:val="16"/>
        </w:rPr>
      </w:pPr>
    </w:p>
    <w:p w14:paraId="7210F7C9" w14:textId="3C43097E" w:rsidR="00165AB1" w:rsidRPr="006250F8" w:rsidRDefault="00D2688E" w:rsidP="00165AB1">
      <w:pPr>
        <w:pStyle w:val="NoSpacing"/>
        <w:jc w:val="center"/>
        <w:rPr>
          <w:color w:val="007976"/>
          <w:sz w:val="32"/>
          <w:szCs w:val="32"/>
        </w:rPr>
      </w:pPr>
      <w:r>
        <w:rPr>
          <w:color w:val="007976"/>
          <w:sz w:val="32"/>
          <w:szCs w:val="32"/>
        </w:rPr>
        <w:t xml:space="preserve">  </w:t>
      </w:r>
      <w:r w:rsidR="00165AB1" w:rsidRPr="006250F8">
        <w:rPr>
          <w:color w:val="007976"/>
          <w:sz w:val="32"/>
          <w:szCs w:val="32"/>
        </w:rPr>
        <w:t>Margaret Johnson</w:t>
      </w:r>
    </w:p>
    <w:p w14:paraId="0FFECF96" w14:textId="2FD9E289" w:rsidR="00165AB1" w:rsidRPr="006250F8" w:rsidRDefault="00D2688E" w:rsidP="00165AB1">
      <w:pPr>
        <w:pStyle w:val="NoSpacing"/>
        <w:jc w:val="center"/>
        <w:rPr>
          <w:color w:val="007976"/>
          <w:sz w:val="32"/>
          <w:szCs w:val="32"/>
        </w:rPr>
      </w:pPr>
      <w:r>
        <w:rPr>
          <w:color w:val="007976"/>
          <w:sz w:val="32"/>
          <w:szCs w:val="32"/>
        </w:rPr>
        <w:t xml:space="preserve">  </w:t>
      </w:r>
      <w:proofErr w:type="gramStart"/>
      <w:r w:rsidR="00165AB1" w:rsidRPr="006250F8">
        <w:rPr>
          <w:color w:val="007976"/>
          <w:sz w:val="32"/>
          <w:szCs w:val="32"/>
        </w:rPr>
        <w:t>11533  48</w:t>
      </w:r>
      <w:proofErr w:type="gramEnd"/>
      <w:r w:rsidR="00165AB1" w:rsidRPr="006250F8">
        <w:rPr>
          <w:color w:val="007976"/>
          <w:sz w:val="32"/>
          <w:szCs w:val="32"/>
          <w:vertAlign w:val="superscript"/>
        </w:rPr>
        <w:t>th</w:t>
      </w:r>
      <w:r w:rsidR="00165AB1" w:rsidRPr="006250F8">
        <w:rPr>
          <w:color w:val="007976"/>
          <w:sz w:val="32"/>
          <w:szCs w:val="32"/>
        </w:rPr>
        <w:t xml:space="preserve"> Ave. N.</w:t>
      </w:r>
    </w:p>
    <w:p w14:paraId="3D6E60D2" w14:textId="777CD6FF" w:rsidR="00165AB1" w:rsidRPr="006250F8" w:rsidRDefault="00D2688E" w:rsidP="00165AB1">
      <w:pPr>
        <w:pStyle w:val="NoSpacing"/>
        <w:jc w:val="center"/>
        <w:rPr>
          <w:color w:val="007976"/>
          <w:sz w:val="32"/>
          <w:szCs w:val="32"/>
        </w:rPr>
      </w:pPr>
      <w:r>
        <w:rPr>
          <w:color w:val="007976"/>
          <w:sz w:val="32"/>
          <w:szCs w:val="32"/>
        </w:rPr>
        <w:t xml:space="preserve">  </w:t>
      </w:r>
      <w:r w:rsidR="00165AB1" w:rsidRPr="006250F8">
        <w:rPr>
          <w:color w:val="007976"/>
          <w:sz w:val="32"/>
          <w:szCs w:val="32"/>
        </w:rPr>
        <w:t>St. Petersburg, FL   33708</w:t>
      </w:r>
    </w:p>
    <w:p w14:paraId="507FF1FE" w14:textId="77777777" w:rsidR="006250F8" w:rsidRPr="006250F8" w:rsidRDefault="006250F8" w:rsidP="00165AB1">
      <w:pPr>
        <w:pStyle w:val="NoSpacing"/>
        <w:jc w:val="center"/>
        <w:rPr>
          <w:color w:val="007976"/>
          <w:sz w:val="44"/>
          <w:szCs w:val="44"/>
        </w:rPr>
      </w:pPr>
    </w:p>
    <w:p w14:paraId="4E851C06" w14:textId="25873EC6" w:rsidR="00165AB1" w:rsidRPr="005571AC" w:rsidRDefault="00165AB1" w:rsidP="00165AB1">
      <w:pPr>
        <w:pStyle w:val="NoSpacing"/>
        <w:jc w:val="center"/>
        <w:rPr>
          <w:color w:val="FF0000"/>
          <w:sz w:val="44"/>
          <w:szCs w:val="44"/>
        </w:rPr>
      </w:pPr>
      <w:r w:rsidRPr="005571AC">
        <w:rPr>
          <w:color w:val="FF0000"/>
          <w:sz w:val="44"/>
          <w:szCs w:val="44"/>
        </w:rPr>
        <w:lastRenderedPageBreak/>
        <w:t>Annual Bay Area Button Club</w:t>
      </w:r>
    </w:p>
    <w:p w14:paraId="6390F3CF" w14:textId="77777777" w:rsidR="00165AB1" w:rsidRPr="005571AC" w:rsidRDefault="00165AB1" w:rsidP="00165AB1">
      <w:pPr>
        <w:pStyle w:val="NoSpacing"/>
        <w:jc w:val="center"/>
        <w:rPr>
          <w:rFonts w:ascii="Persimmon" w:hAnsi="Persimmon"/>
          <w:color w:val="FF0000"/>
          <w:sz w:val="44"/>
          <w:szCs w:val="44"/>
        </w:rPr>
      </w:pPr>
      <w:r w:rsidRPr="005571AC">
        <w:rPr>
          <w:rFonts w:ascii="Persimmon" w:hAnsi="Persimmon"/>
          <w:color w:val="FF0000"/>
          <w:sz w:val="44"/>
          <w:szCs w:val="44"/>
        </w:rPr>
        <w:t>Swap –N-Shop</w:t>
      </w:r>
    </w:p>
    <w:p w14:paraId="4AE6400A" w14:textId="553E03CF" w:rsidR="00165AB1" w:rsidRPr="005571AC" w:rsidRDefault="005571AC" w:rsidP="00165AB1">
      <w:pPr>
        <w:pStyle w:val="NoSpacing"/>
        <w:jc w:val="center"/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4F537" wp14:editId="66447443">
                <wp:simplePos x="0" y="0"/>
                <wp:positionH relativeFrom="column">
                  <wp:posOffset>38456</wp:posOffset>
                </wp:positionH>
                <wp:positionV relativeFrom="paragraph">
                  <wp:posOffset>248772</wp:posOffset>
                </wp:positionV>
                <wp:extent cx="863125" cy="957129"/>
                <wp:effectExtent l="0" t="0" r="0" b="0"/>
                <wp:wrapNone/>
                <wp:docPr id="8146915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125" cy="9571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1467B7" w14:textId="0AA53A89" w:rsidR="005571AC" w:rsidRDefault="006840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C357E2" wp14:editId="108971B4">
                                  <wp:extent cx="846033" cy="845185"/>
                                  <wp:effectExtent l="0" t="0" r="0" b="0"/>
                                  <wp:docPr id="1739551615" name="Picture 6" descr="A yellow emoji with a hand up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39551615" name="Picture 6" descr="A yellow emoji with a hand up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0797" cy="8599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4F537" id="Text Box 5" o:spid="_x0000_s1028" type="#_x0000_t202" style="position:absolute;left:0;text-align:left;margin-left:3.05pt;margin-top:19.6pt;width:67.95pt;height:7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9ZtMQIAAFoEAAAOAAAAZHJzL2Uyb0RvYy54bWysVFFv2jAQfp+0/2D5fYSkQEtEqBgV0yTU&#10;VqJTn41jk0iOz7MNCfv1OztAabenaS/One/8+e67z5ndd40iB2FdDbqg6WBIidAcylrvCvrjZfXl&#10;jhLnmS6ZAi0KehSO3s8/f5q1JhcZVKBKYQmCaJe3pqCV9yZPEscr0TA3ACM0BiXYhnl07S4pLWsR&#10;vVFJNhxOkhZsaSxw4RzuPvRBOo/4Ugrun6R0whNVUKzNx9XGdRvWZD5j+c4yU9X8VAb7hyoaVmu8&#10;9AL1wDwje1v/AdXU3IID6QccmgSkrLmIPWA36fBDN5uKGRF7QXKcudDk/h8sfzxszLMlvvsKHQ4w&#10;ENIalzvcDP100jbhi5USjCOFxwttovOE4+bd5CbNxpRwDE3Ht2k2DSjJ22Fjnf8moCHBKKjFqUSy&#10;2GHtfJ96Tgl3OVB1uaqVik5QglgqSw4MZ6h8LBHB32UpTdqCTm7GwwisIRzvkZXGWt5aCpbvth2p&#10;y4Jm53a3UB6RBQu9QJzhqxprXTPnn5lFRWDjqHL/hItUgHfByaKkAvvrb/shHweFUUpaVFhB3c89&#10;s4IS9V3jCKfpaBQkGZ3R+DZDx15HttcRvW+WgASk+J4Mj2bI9+psSgvNKz6GRbgVQ0xzvLug/mwu&#10;fa97fExcLBYxCUVomF/rjeEBOhAeJvHSvTJrTuPyOOdHOGuR5R+m1ueGkxoWew+yjiMNPPesnuhH&#10;AUdRnB5beCHXfsx6+yXMfwMAAP//AwBQSwMEFAAGAAgAAAAhAPindpPgAAAACAEAAA8AAABkcnMv&#10;ZG93bnJldi54bWxMj81OwzAQhO9IvIO1SFwQdZpAaUKcCiGgEjcafsTNjZckIl5HsZuEt2d7gtuO&#10;ZjT7Tb6ZbSdGHHzrSMFyEYFAqpxpqVbwWj5erkH4oMnozhEq+EEPm+L0JNeZcRO94LgLteAS8plW&#10;0ITQZ1L6qkGr/cL1SOx9ucHqwHKopRn0xOW2k3EUraTVLfGHRvd432D1vTtYBZ8X9cezn5/epuQ6&#10;6R+2Y3nzbkqlzs/mu1sQAefwF4YjPqNDwUx7dyDjRadgteSggiSNQRztq5in7flYpynIIpf/BxS/&#10;AAAA//8DAFBLAQItABQABgAIAAAAIQC2gziS/gAAAOEBAAATAAAAAAAAAAAAAAAAAAAAAABbQ29u&#10;dGVudF9UeXBlc10ueG1sUEsBAi0AFAAGAAgAAAAhADj9If/WAAAAlAEAAAsAAAAAAAAAAAAAAAAA&#10;LwEAAF9yZWxzLy5yZWxzUEsBAi0AFAAGAAgAAAAhACKf1m0xAgAAWgQAAA4AAAAAAAAAAAAAAAAA&#10;LgIAAGRycy9lMm9Eb2MueG1sUEsBAi0AFAAGAAgAAAAhAPindpPgAAAACAEAAA8AAAAAAAAAAAAA&#10;AAAAiwQAAGRycy9kb3ducmV2LnhtbFBLBQYAAAAABAAEAPMAAACYBQAAAAA=&#10;" fillcolor="white [3201]" stroked="f" strokeweight=".5pt">
                <v:textbox>
                  <w:txbxContent>
                    <w:p w14:paraId="381467B7" w14:textId="0AA53A89" w:rsidR="005571AC" w:rsidRDefault="006840E8">
                      <w:r>
                        <w:rPr>
                          <w:noProof/>
                        </w:rPr>
                        <w:drawing>
                          <wp:inline distT="0" distB="0" distL="0" distR="0" wp14:anchorId="7FC357E2" wp14:editId="108971B4">
                            <wp:extent cx="846033" cy="845185"/>
                            <wp:effectExtent l="0" t="0" r="0" b="0"/>
                            <wp:docPr id="1739551615" name="Picture 6" descr="A yellow emoji with a hand up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39551615" name="Picture 6" descr="A yellow emoji with a hand up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0797" cy="8599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E33926D" w14:textId="30FD90B5" w:rsidR="00165AB1" w:rsidRPr="005571AC" w:rsidRDefault="00165AB1" w:rsidP="00165AB1">
      <w:pPr>
        <w:pStyle w:val="NoSpacing"/>
        <w:jc w:val="center"/>
        <w:rPr>
          <w:color w:val="FF0000"/>
          <w:sz w:val="32"/>
          <w:szCs w:val="32"/>
        </w:rPr>
      </w:pPr>
      <w:r w:rsidRPr="005571AC">
        <w:rPr>
          <w:color w:val="FF0000"/>
          <w:sz w:val="32"/>
          <w:szCs w:val="32"/>
        </w:rPr>
        <w:t>Saturday,</w:t>
      </w:r>
      <w:r w:rsidR="00D41CBC" w:rsidRPr="005571AC">
        <w:rPr>
          <w:color w:val="FF0000"/>
          <w:sz w:val="32"/>
          <w:szCs w:val="32"/>
        </w:rPr>
        <w:t xml:space="preserve"> April 6</w:t>
      </w:r>
      <w:r w:rsidRPr="005571AC">
        <w:rPr>
          <w:color w:val="FF0000"/>
          <w:sz w:val="32"/>
          <w:szCs w:val="32"/>
        </w:rPr>
        <w:t>, 20</w:t>
      </w:r>
      <w:r w:rsidR="00D41CBC" w:rsidRPr="005571AC">
        <w:rPr>
          <w:color w:val="FF0000"/>
          <w:sz w:val="32"/>
          <w:szCs w:val="32"/>
        </w:rPr>
        <w:t>2</w:t>
      </w:r>
      <w:r w:rsidRPr="005571AC">
        <w:rPr>
          <w:color w:val="FF0000"/>
          <w:sz w:val="32"/>
          <w:szCs w:val="32"/>
        </w:rPr>
        <w:t>4</w:t>
      </w:r>
    </w:p>
    <w:p w14:paraId="1B8554CA" w14:textId="77777777" w:rsidR="00165AB1" w:rsidRPr="005571AC" w:rsidRDefault="00165AB1" w:rsidP="00165AB1">
      <w:pPr>
        <w:pStyle w:val="NoSpacing"/>
        <w:jc w:val="center"/>
        <w:rPr>
          <w:color w:val="FF0000"/>
          <w:sz w:val="32"/>
          <w:szCs w:val="32"/>
        </w:rPr>
      </w:pPr>
      <w:r w:rsidRPr="005571AC">
        <w:rPr>
          <w:color w:val="FF0000"/>
          <w:sz w:val="32"/>
          <w:szCs w:val="32"/>
        </w:rPr>
        <w:t>Doors Open 9:30 am</w:t>
      </w:r>
    </w:p>
    <w:p w14:paraId="65128027" w14:textId="77777777" w:rsidR="00165AB1" w:rsidRPr="005571AC" w:rsidRDefault="00165AB1" w:rsidP="00165AB1">
      <w:pPr>
        <w:pStyle w:val="NoSpacing"/>
        <w:jc w:val="center"/>
        <w:rPr>
          <w:color w:val="FF0000"/>
          <w:sz w:val="32"/>
          <w:szCs w:val="32"/>
        </w:rPr>
      </w:pPr>
      <w:r w:rsidRPr="005571AC">
        <w:rPr>
          <w:color w:val="FF0000"/>
          <w:sz w:val="32"/>
          <w:szCs w:val="32"/>
        </w:rPr>
        <w:t>Dealer set up 9:00 am</w:t>
      </w:r>
    </w:p>
    <w:p w14:paraId="11CB4FE8" w14:textId="77777777" w:rsidR="00165AB1" w:rsidRPr="005571AC" w:rsidRDefault="00165AB1" w:rsidP="00165AB1">
      <w:pPr>
        <w:pStyle w:val="NoSpacing"/>
        <w:jc w:val="center"/>
        <w:rPr>
          <w:color w:val="FF0000"/>
          <w:sz w:val="32"/>
          <w:szCs w:val="32"/>
        </w:rPr>
      </w:pPr>
    </w:p>
    <w:p w14:paraId="3FC534CC" w14:textId="77777777" w:rsidR="00165AB1" w:rsidRPr="005571AC" w:rsidRDefault="00165AB1" w:rsidP="00165AB1">
      <w:pPr>
        <w:pStyle w:val="NoSpacing"/>
        <w:jc w:val="center"/>
        <w:rPr>
          <w:color w:val="FF0000"/>
          <w:sz w:val="32"/>
          <w:szCs w:val="32"/>
        </w:rPr>
      </w:pPr>
      <w:r w:rsidRPr="005571AC">
        <w:rPr>
          <w:color w:val="FF0000"/>
          <w:sz w:val="32"/>
          <w:szCs w:val="32"/>
        </w:rPr>
        <w:t>LOCATION:</w:t>
      </w:r>
    </w:p>
    <w:p w14:paraId="0B8754D2" w14:textId="77777777" w:rsidR="00165AB1" w:rsidRPr="005571AC" w:rsidRDefault="00165AB1" w:rsidP="00165AB1">
      <w:pPr>
        <w:pStyle w:val="NoSpacing"/>
        <w:jc w:val="center"/>
        <w:rPr>
          <w:color w:val="FF0000"/>
          <w:sz w:val="32"/>
          <w:szCs w:val="32"/>
        </w:rPr>
      </w:pPr>
      <w:r w:rsidRPr="005571AC">
        <w:rPr>
          <w:color w:val="FF0000"/>
          <w:sz w:val="32"/>
          <w:szCs w:val="32"/>
        </w:rPr>
        <w:t>Park Station (Pinellas Park Chamber of Commerce)</w:t>
      </w:r>
    </w:p>
    <w:p w14:paraId="61CDC68B" w14:textId="77777777" w:rsidR="00165AB1" w:rsidRPr="005571AC" w:rsidRDefault="00165AB1" w:rsidP="00165AB1">
      <w:pPr>
        <w:pStyle w:val="NoSpacing"/>
        <w:jc w:val="center"/>
        <w:rPr>
          <w:color w:val="FF0000"/>
          <w:sz w:val="32"/>
          <w:szCs w:val="32"/>
        </w:rPr>
      </w:pPr>
      <w:r w:rsidRPr="005571AC">
        <w:rPr>
          <w:color w:val="FF0000"/>
          <w:sz w:val="32"/>
          <w:szCs w:val="32"/>
        </w:rPr>
        <w:t>Room 101</w:t>
      </w:r>
    </w:p>
    <w:p w14:paraId="2E469C90" w14:textId="53157554" w:rsidR="00165AB1" w:rsidRPr="005571AC" w:rsidRDefault="00B236EC" w:rsidP="00165AB1">
      <w:pPr>
        <w:pStyle w:val="NoSpacing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5851 Park Boulevard  </w:t>
      </w:r>
      <w:r w:rsidR="00CD370C">
        <w:rPr>
          <w:color w:val="FF0000"/>
          <w:sz w:val="32"/>
          <w:szCs w:val="32"/>
        </w:rPr>
        <w:t xml:space="preserve"> </w:t>
      </w:r>
      <w:r w:rsidR="00165AB1" w:rsidRPr="005571AC">
        <w:rPr>
          <w:color w:val="FF0000"/>
          <w:sz w:val="32"/>
          <w:szCs w:val="32"/>
        </w:rPr>
        <w:t>Pinellas Park, FL   33781</w:t>
      </w:r>
    </w:p>
    <w:p w14:paraId="65F10086" w14:textId="77777777" w:rsidR="00165AB1" w:rsidRPr="005571AC" w:rsidRDefault="00165AB1" w:rsidP="00165AB1">
      <w:pPr>
        <w:pStyle w:val="NoSpacing"/>
        <w:jc w:val="center"/>
        <w:rPr>
          <w:color w:val="FF0000"/>
          <w:sz w:val="32"/>
          <w:szCs w:val="32"/>
        </w:rPr>
      </w:pPr>
    </w:p>
    <w:p w14:paraId="69AE0811" w14:textId="64924C65" w:rsidR="00165AB1" w:rsidRPr="005571AC" w:rsidRDefault="002E3A0E" w:rsidP="002E3A0E">
      <w:pPr>
        <w:pStyle w:val="NoSpacing"/>
        <w:jc w:val="center"/>
        <w:rPr>
          <w:color w:val="FF0000"/>
          <w:sz w:val="32"/>
          <w:szCs w:val="32"/>
        </w:rPr>
      </w:pPr>
      <w:r w:rsidRPr="005571AC">
        <w:rPr>
          <w:color w:val="FF0000"/>
          <w:sz w:val="32"/>
          <w:szCs w:val="32"/>
        </w:rPr>
        <w:t>Selling table fee $1</w:t>
      </w:r>
      <w:r w:rsidR="00D41CBC" w:rsidRPr="005571AC">
        <w:rPr>
          <w:color w:val="FF0000"/>
          <w:sz w:val="32"/>
          <w:szCs w:val="32"/>
        </w:rPr>
        <w:t>0</w:t>
      </w:r>
      <w:r w:rsidR="00165AB1" w:rsidRPr="005571AC">
        <w:rPr>
          <w:color w:val="FF0000"/>
          <w:sz w:val="32"/>
          <w:szCs w:val="32"/>
        </w:rPr>
        <w:t>.00</w:t>
      </w:r>
    </w:p>
    <w:p w14:paraId="547869E3" w14:textId="77777777" w:rsidR="002E3A0E" w:rsidRPr="005571AC" w:rsidRDefault="002E3A0E" w:rsidP="002E3A0E">
      <w:pPr>
        <w:pStyle w:val="NoSpacing"/>
        <w:jc w:val="center"/>
        <w:rPr>
          <w:color w:val="FF0000"/>
          <w:sz w:val="32"/>
          <w:szCs w:val="32"/>
        </w:rPr>
      </w:pPr>
      <w:r w:rsidRPr="005571AC">
        <w:rPr>
          <w:color w:val="FF0000"/>
          <w:sz w:val="32"/>
          <w:szCs w:val="32"/>
        </w:rPr>
        <w:t>1</w:t>
      </w:r>
      <w:r w:rsidRPr="005571AC">
        <w:rPr>
          <w:color w:val="FF0000"/>
          <w:sz w:val="32"/>
          <w:szCs w:val="32"/>
          <w:vertAlign w:val="superscript"/>
        </w:rPr>
        <w:t>st</w:t>
      </w:r>
      <w:r w:rsidRPr="005571AC">
        <w:rPr>
          <w:color w:val="FF0000"/>
          <w:sz w:val="32"/>
          <w:szCs w:val="32"/>
        </w:rPr>
        <w:t xml:space="preserve"> come 1</w:t>
      </w:r>
      <w:r w:rsidRPr="005571AC">
        <w:rPr>
          <w:color w:val="FF0000"/>
          <w:sz w:val="32"/>
          <w:szCs w:val="32"/>
          <w:vertAlign w:val="superscript"/>
        </w:rPr>
        <w:t>st</w:t>
      </w:r>
      <w:r w:rsidRPr="005571AC">
        <w:rPr>
          <w:color w:val="FF0000"/>
          <w:sz w:val="32"/>
          <w:szCs w:val="32"/>
        </w:rPr>
        <w:t xml:space="preserve"> served, reserve early!</w:t>
      </w:r>
    </w:p>
    <w:p w14:paraId="2A831104" w14:textId="77777777" w:rsidR="00165AB1" w:rsidRPr="005571AC" w:rsidRDefault="00165AB1" w:rsidP="00165AB1">
      <w:pPr>
        <w:pStyle w:val="NoSpacing"/>
        <w:jc w:val="center"/>
        <w:rPr>
          <w:color w:val="FF0000"/>
          <w:sz w:val="32"/>
          <w:szCs w:val="32"/>
        </w:rPr>
      </w:pPr>
    </w:p>
    <w:p w14:paraId="0130A158" w14:textId="77777777" w:rsidR="00165AB1" w:rsidRPr="005571AC" w:rsidRDefault="00165AB1" w:rsidP="00165AB1">
      <w:pPr>
        <w:pStyle w:val="NoSpacing"/>
        <w:jc w:val="center"/>
        <w:rPr>
          <w:color w:val="FF0000"/>
          <w:sz w:val="32"/>
          <w:szCs w:val="32"/>
        </w:rPr>
      </w:pPr>
      <w:r w:rsidRPr="005571AC">
        <w:rPr>
          <w:color w:val="FF0000"/>
          <w:sz w:val="32"/>
          <w:szCs w:val="32"/>
        </w:rPr>
        <w:t>For more information call:</w:t>
      </w:r>
    </w:p>
    <w:p w14:paraId="41AA6D1C" w14:textId="77777777" w:rsidR="00165AB1" w:rsidRPr="005571AC" w:rsidRDefault="00165AB1" w:rsidP="00165AB1">
      <w:pPr>
        <w:pStyle w:val="NoSpacing"/>
        <w:jc w:val="center"/>
        <w:rPr>
          <w:color w:val="FF0000"/>
          <w:sz w:val="32"/>
          <w:szCs w:val="32"/>
        </w:rPr>
      </w:pPr>
      <w:r w:rsidRPr="005571AC">
        <w:rPr>
          <w:color w:val="FF0000"/>
          <w:sz w:val="32"/>
          <w:szCs w:val="32"/>
        </w:rPr>
        <w:t>Pam Davis 727 742-5584</w:t>
      </w:r>
    </w:p>
    <w:p w14:paraId="4228913B" w14:textId="2B2D1262" w:rsidR="00165AB1" w:rsidRPr="005571AC" w:rsidRDefault="00165AB1" w:rsidP="00165AB1">
      <w:pPr>
        <w:pStyle w:val="NoSpacing"/>
        <w:jc w:val="center"/>
        <w:rPr>
          <w:color w:val="FF0000"/>
          <w:sz w:val="32"/>
          <w:szCs w:val="32"/>
        </w:rPr>
      </w:pPr>
      <w:r w:rsidRPr="005571AC">
        <w:rPr>
          <w:color w:val="FF0000"/>
          <w:sz w:val="32"/>
          <w:szCs w:val="32"/>
        </w:rPr>
        <w:t xml:space="preserve">Maggie Johnson 727 </w:t>
      </w:r>
      <w:r w:rsidR="00B236EC">
        <w:rPr>
          <w:color w:val="FF0000"/>
          <w:sz w:val="32"/>
          <w:szCs w:val="32"/>
        </w:rPr>
        <w:t>415 0171</w:t>
      </w:r>
    </w:p>
    <w:p w14:paraId="2958635F" w14:textId="77777777" w:rsidR="00165AB1" w:rsidRPr="005571AC" w:rsidRDefault="00165AB1" w:rsidP="00165AB1">
      <w:pPr>
        <w:pStyle w:val="NoSpacing"/>
        <w:jc w:val="center"/>
        <w:rPr>
          <w:color w:val="FF0000"/>
          <w:sz w:val="32"/>
          <w:szCs w:val="32"/>
        </w:rPr>
      </w:pPr>
    </w:p>
    <w:p w14:paraId="3EE8EC4F" w14:textId="1595D098" w:rsidR="00165AB1" w:rsidRPr="005571AC" w:rsidRDefault="00165AB1" w:rsidP="00165AB1">
      <w:pPr>
        <w:pStyle w:val="NoSpacing"/>
        <w:jc w:val="center"/>
        <w:rPr>
          <w:color w:val="FF0000"/>
          <w:sz w:val="32"/>
          <w:szCs w:val="32"/>
        </w:rPr>
      </w:pPr>
      <w:r w:rsidRPr="005571AC">
        <w:rPr>
          <w:b/>
          <w:color w:val="FF0000"/>
          <w:sz w:val="32"/>
          <w:szCs w:val="32"/>
        </w:rPr>
        <w:t>PAY</w:t>
      </w:r>
      <w:r w:rsidR="00787503" w:rsidRPr="005571AC">
        <w:rPr>
          <w:b/>
          <w:color w:val="FF0000"/>
          <w:sz w:val="32"/>
          <w:szCs w:val="32"/>
        </w:rPr>
        <w:t xml:space="preserve">MENT needs to arrive by March </w:t>
      </w:r>
      <w:r w:rsidR="00D41CBC" w:rsidRPr="005571AC">
        <w:rPr>
          <w:b/>
          <w:color w:val="FF0000"/>
          <w:sz w:val="32"/>
          <w:szCs w:val="32"/>
        </w:rPr>
        <w:t>2</w:t>
      </w:r>
      <w:r w:rsidR="00D2688E">
        <w:rPr>
          <w:b/>
          <w:color w:val="FF0000"/>
          <w:sz w:val="32"/>
          <w:szCs w:val="32"/>
        </w:rPr>
        <w:t>5</w:t>
      </w:r>
    </w:p>
    <w:p w14:paraId="08BE6067" w14:textId="77777777" w:rsidR="00165AB1" w:rsidRPr="005571AC" w:rsidRDefault="00165AB1" w:rsidP="00165AB1">
      <w:pPr>
        <w:pStyle w:val="NoSpacing"/>
        <w:jc w:val="center"/>
        <w:rPr>
          <w:color w:val="FF0000"/>
          <w:sz w:val="32"/>
          <w:szCs w:val="32"/>
        </w:rPr>
      </w:pPr>
    </w:p>
    <w:p w14:paraId="0A8510C2" w14:textId="77777777" w:rsidR="000F1F45" w:rsidRPr="005571AC" w:rsidRDefault="000F1F45" w:rsidP="000F1F45">
      <w:pPr>
        <w:pStyle w:val="NoSpacing"/>
        <w:jc w:val="center"/>
        <w:rPr>
          <w:color w:val="FF0000"/>
          <w:sz w:val="32"/>
          <w:szCs w:val="32"/>
        </w:rPr>
      </w:pPr>
      <w:r w:rsidRPr="005571AC">
        <w:rPr>
          <w:color w:val="FF0000"/>
          <w:sz w:val="32"/>
          <w:szCs w:val="32"/>
        </w:rPr>
        <w:t>Check payable to Margaret Johnson and mail to:</w:t>
      </w:r>
    </w:p>
    <w:p w14:paraId="2DE0A4F0" w14:textId="77777777" w:rsidR="00165AB1" w:rsidRPr="005571AC" w:rsidRDefault="00165AB1" w:rsidP="00165AB1">
      <w:pPr>
        <w:pStyle w:val="NoSpacing"/>
        <w:jc w:val="center"/>
        <w:rPr>
          <w:color w:val="FF0000"/>
          <w:sz w:val="32"/>
          <w:szCs w:val="32"/>
        </w:rPr>
      </w:pPr>
    </w:p>
    <w:p w14:paraId="1E246973" w14:textId="77777777" w:rsidR="00165AB1" w:rsidRPr="005571AC" w:rsidRDefault="00165AB1" w:rsidP="00165AB1">
      <w:pPr>
        <w:pStyle w:val="NoSpacing"/>
        <w:jc w:val="center"/>
        <w:rPr>
          <w:color w:val="FF0000"/>
          <w:sz w:val="32"/>
          <w:szCs w:val="32"/>
        </w:rPr>
      </w:pPr>
      <w:r w:rsidRPr="005571AC">
        <w:rPr>
          <w:color w:val="FF0000"/>
          <w:sz w:val="32"/>
          <w:szCs w:val="32"/>
        </w:rPr>
        <w:t>Margaret Johnson</w:t>
      </w:r>
    </w:p>
    <w:p w14:paraId="75EE2795" w14:textId="77777777" w:rsidR="002E3A0E" w:rsidRPr="005571AC" w:rsidRDefault="00165AB1" w:rsidP="002E3A0E">
      <w:pPr>
        <w:pStyle w:val="NoSpacing"/>
        <w:jc w:val="center"/>
        <w:rPr>
          <w:color w:val="FF0000"/>
          <w:sz w:val="32"/>
          <w:szCs w:val="32"/>
        </w:rPr>
      </w:pPr>
      <w:proofErr w:type="gramStart"/>
      <w:r w:rsidRPr="005571AC">
        <w:rPr>
          <w:color w:val="FF0000"/>
          <w:sz w:val="32"/>
          <w:szCs w:val="32"/>
        </w:rPr>
        <w:t>11533  48</w:t>
      </w:r>
      <w:proofErr w:type="gramEnd"/>
      <w:r w:rsidRPr="005571AC">
        <w:rPr>
          <w:color w:val="FF0000"/>
          <w:sz w:val="32"/>
          <w:szCs w:val="32"/>
          <w:vertAlign w:val="superscript"/>
        </w:rPr>
        <w:t>th</w:t>
      </w:r>
      <w:r w:rsidR="002E3A0E" w:rsidRPr="005571AC">
        <w:rPr>
          <w:color w:val="FF0000"/>
          <w:sz w:val="32"/>
          <w:szCs w:val="32"/>
        </w:rPr>
        <w:t xml:space="preserve"> Ave. N.</w:t>
      </w:r>
    </w:p>
    <w:p w14:paraId="4C7171EB" w14:textId="77777777" w:rsidR="00165AB1" w:rsidRPr="005571AC" w:rsidRDefault="00165AB1" w:rsidP="002E3A0E">
      <w:pPr>
        <w:pStyle w:val="NoSpacing"/>
        <w:jc w:val="center"/>
        <w:rPr>
          <w:color w:val="FF0000"/>
          <w:sz w:val="32"/>
          <w:szCs w:val="32"/>
        </w:rPr>
      </w:pPr>
      <w:r w:rsidRPr="005571AC">
        <w:rPr>
          <w:color w:val="FF0000"/>
          <w:sz w:val="32"/>
          <w:szCs w:val="32"/>
        </w:rPr>
        <w:t>St. Petersburg, FL   33708</w:t>
      </w:r>
    </w:p>
    <w:p w14:paraId="372C28B3" w14:textId="36EDA580" w:rsidR="002E3A0E" w:rsidRPr="005571AC" w:rsidRDefault="00D2688E" w:rsidP="002E3A0E">
      <w:pPr>
        <w:pStyle w:val="NoSpacing"/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 </w:t>
      </w:r>
      <w:r w:rsidR="002E3A0E" w:rsidRPr="005571AC">
        <w:rPr>
          <w:color w:val="FF0000"/>
          <w:sz w:val="44"/>
          <w:szCs w:val="44"/>
        </w:rPr>
        <w:t>Annual Bay Area Button Club</w:t>
      </w:r>
    </w:p>
    <w:p w14:paraId="34223D2F" w14:textId="65379192" w:rsidR="002E3A0E" w:rsidRPr="005571AC" w:rsidRDefault="00D2688E" w:rsidP="002E3A0E">
      <w:pPr>
        <w:pStyle w:val="NoSpacing"/>
        <w:jc w:val="center"/>
        <w:rPr>
          <w:rFonts w:ascii="Persimmon" w:hAnsi="Persimmon"/>
          <w:color w:val="FF0000"/>
          <w:sz w:val="44"/>
          <w:szCs w:val="44"/>
        </w:rPr>
      </w:pPr>
      <w:r>
        <w:rPr>
          <w:rFonts w:ascii="Persimmon" w:hAnsi="Persimmon"/>
          <w:color w:val="FF0000"/>
          <w:sz w:val="44"/>
          <w:szCs w:val="44"/>
        </w:rPr>
        <w:t xml:space="preserve">  </w:t>
      </w:r>
      <w:r w:rsidR="002E3A0E" w:rsidRPr="005571AC">
        <w:rPr>
          <w:rFonts w:ascii="Persimmon" w:hAnsi="Persimmon"/>
          <w:color w:val="FF0000"/>
          <w:sz w:val="44"/>
          <w:szCs w:val="44"/>
        </w:rPr>
        <w:t>Swap –N-Shop</w:t>
      </w:r>
    </w:p>
    <w:p w14:paraId="20920BF8" w14:textId="77777777" w:rsidR="002E3A0E" w:rsidRPr="0004023B" w:rsidRDefault="002E3A0E" w:rsidP="002E3A0E">
      <w:pPr>
        <w:pStyle w:val="NoSpacing"/>
        <w:jc w:val="center"/>
        <w:rPr>
          <w:rFonts w:ascii="Persimmon" w:hAnsi="Persimmon"/>
          <w:color w:val="FF0000"/>
          <w:sz w:val="20"/>
          <w:szCs w:val="20"/>
        </w:rPr>
      </w:pPr>
    </w:p>
    <w:p w14:paraId="1DE1DF0B" w14:textId="4C71F045" w:rsidR="002E3A0E" w:rsidRPr="005571AC" w:rsidRDefault="005571AC" w:rsidP="002E3A0E">
      <w:pPr>
        <w:pStyle w:val="NoSpacing"/>
        <w:jc w:val="center"/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1AC04" wp14:editId="35A40227">
                <wp:simplePos x="0" y="0"/>
                <wp:positionH relativeFrom="column">
                  <wp:posOffset>196553</wp:posOffset>
                </wp:positionH>
                <wp:positionV relativeFrom="paragraph">
                  <wp:posOffset>8368</wp:posOffset>
                </wp:positionV>
                <wp:extent cx="863125" cy="957129"/>
                <wp:effectExtent l="0" t="0" r="0" b="0"/>
                <wp:wrapNone/>
                <wp:docPr id="1583681926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125" cy="9571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704281" w14:textId="65260351" w:rsidR="005571AC" w:rsidRDefault="005571AC" w:rsidP="005571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5A1D07" wp14:editId="59E204C6">
                                  <wp:extent cx="820397" cy="802326"/>
                                  <wp:effectExtent l="0" t="0" r="0" b="0"/>
                                  <wp:docPr id="190564665" name="Picture 190564665" descr="A yellow emoji with a hand up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39551615" name="Picture 6" descr="A yellow emoji with a hand up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1952" cy="8136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1AC04" id="_x0000_s1029" type="#_x0000_t202" style="position:absolute;left:0;text-align:left;margin-left:15.5pt;margin-top:.65pt;width:67.95pt;height:7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ZIdOgIAAGsEAAAOAAAAZHJzL2Uyb0RvYy54bWysVEtv2zAMvg/YfxB0Xxzn1caIU2QpMgwI&#10;2gLp0LMiS4kBWdQkJXb260fJzqPdTsNyUEiR4uP7SM8emkqRo7CuBJ3TtNenRGgORal3Of3xuvpy&#10;T4nzTBdMgRY5PQlHH+afP81qk4kB7EEVwhIMol1Wm5zuvTdZkji+FxVzPTBCo1GCrZhH1e6SwrIa&#10;o1cqGfT7k6QGWxgLXDiHt4+tkc5jfCkF989SOuGJyinW5uNp47kNZzKfsWxnmdmXvCuD/UMVFSs1&#10;Jr2EemSekYMt/whVldyCA+l7HKoEpCy5iD1gN2n/QzebPTMi9oLgOHOByf2/sPzpuDEvlvjmKzRI&#10;YACkNi5zeBn6aaStwj9WStCOEJ4usInGE46X95NhOhhTwtE0Hd+lg2mIklwfG+v8NwEVCUJOLbIS&#10;wWLHtfOt69kl5HKgymJVKhWVk1sqS44MCUTeC6gpUcx5vMzpKv66bO+eKU3qnE6G437MpCHEa1Mp&#10;jcVdewySb7YNKYucDs/9b6E4ISwW2olxhq9KLH6NmV+YxRFBJHDs/TMeUgHmgk6iZA/219/ugz8y&#10;h1ZKahy5nLqfB2YFNvRdI6fTdDQKMxqV0fhugIq9tWxvLfpQLQFBSXHBDI9i8PfqLEoL1RtuxyJk&#10;RRPTHHPn1J/FpW8XAbeLi8UiOuFUGubXemN4CB0YCNS8Nm/Mmo4/j8Q/wXk4WfaBxtY3vNSwOHiQ&#10;ZeQ44Nyi2sGPEx2npNu+sDK3evS6fiPmvwEAAP//AwBQSwMEFAAGAAgAAAAhAFcqoA/gAAAACAEA&#10;AA8AAABkcnMvZG93bnJldi54bWxMj0FPwzAMhe9I/IfISNxYuk1UUJpOCIFgEtWgIHHNGtMWGqdK&#10;srXs1+Od4Gb7PT1/L19Nthd79KFzpGA+S0Ag1c501Ch4f3u4uAIRoiaje0eo4AcDrIrTk1xnxo30&#10;ivsqNoJDKGRaQRvjkEkZ6hatDjM3ILH26bzVkVffSOP1yOG2l4skSaXVHfGHVg9412L9Xe2sgo+x&#10;evSb9frrZXgqD5tDVT7jfanU+dl0ewMi4hT/zHDEZ3QomGnrdmSC6BUs51wl8n0J4iin6TWILQ+X&#10;iwRkkcv/BYpfAAAA//8DAFBLAQItABQABgAIAAAAIQC2gziS/gAAAOEBAAATAAAAAAAAAAAAAAAA&#10;AAAAAABbQ29udGVudF9UeXBlc10ueG1sUEsBAi0AFAAGAAgAAAAhADj9If/WAAAAlAEAAAsAAAAA&#10;AAAAAAAAAAAALwEAAF9yZWxzLy5yZWxzUEsBAi0AFAAGAAgAAAAhAFv1kh06AgAAawQAAA4AAAAA&#10;AAAAAAAAAAAALgIAAGRycy9lMm9Eb2MueG1sUEsBAi0AFAAGAAgAAAAhAFcqoA/gAAAACAEAAA8A&#10;AAAAAAAAAAAAAAAAlAQAAGRycy9kb3ducmV2LnhtbFBLBQYAAAAABAAEAPMAAAChBQAAAAA=&#10;" fillcolor="window" stroked="f" strokeweight=".5pt">
                <v:textbox>
                  <w:txbxContent>
                    <w:p w14:paraId="5E704281" w14:textId="65260351" w:rsidR="005571AC" w:rsidRDefault="005571AC" w:rsidP="005571AC">
                      <w:r>
                        <w:rPr>
                          <w:noProof/>
                        </w:rPr>
                        <w:drawing>
                          <wp:inline distT="0" distB="0" distL="0" distR="0" wp14:anchorId="7E5A1D07" wp14:editId="59E204C6">
                            <wp:extent cx="820397" cy="802326"/>
                            <wp:effectExtent l="0" t="0" r="0" b="0"/>
                            <wp:docPr id="190564665" name="Picture 190564665" descr="A yellow emoji with a hand up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39551615" name="Picture 6" descr="A yellow emoji with a hand up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1952" cy="8136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688E">
        <w:rPr>
          <w:color w:val="FF0000"/>
          <w:sz w:val="32"/>
          <w:szCs w:val="32"/>
        </w:rPr>
        <w:t xml:space="preserve">  </w:t>
      </w:r>
      <w:r w:rsidR="002E3A0E" w:rsidRPr="005571AC">
        <w:rPr>
          <w:color w:val="FF0000"/>
          <w:sz w:val="32"/>
          <w:szCs w:val="32"/>
        </w:rPr>
        <w:t xml:space="preserve">Saturday, </w:t>
      </w:r>
      <w:r w:rsidR="00D41CBC" w:rsidRPr="005571AC">
        <w:rPr>
          <w:color w:val="FF0000"/>
          <w:sz w:val="32"/>
          <w:szCs w:val="32"/>
        </w:rPr>
        <w:t>April</w:t>
      </w:r>
      <w:r w:rsidR="002E3A0E" w:rsidRPr="005571AC">
        <w:rPr>
          <w:color w:val="FF0000"/>
          <w:sz w:val="32"/>
          <w:szCs w:val="32"/>
        </w:rPr>
        <w:t xml:space="preserve"> </w:t>
      </w:r>
      <w:r w:rsidR="00D41CBC" w:rsidRPr="005571AC">
        <w:rPr>
          <w:color w:val="FF0000"/>
          <w:sz w:val="32"/>
          <w:szCs w:val="32"/>
        </w:rPr>
        <w:t>6</w:t>
      </w:r>
      <w:r w:rsidR="002E3A0E" w:rsidRPr="005571AC">
        <w:rPr>
          <w:color w:val="FF0000"/>
          <w:sz w:val="32"/>
          <w:szCs w:val="32"/>
        </w:rPr>
        <w:t>, 20</w:t>
      </w:r>
      <w:r w:rsidR="00D41CBC" w:rsidRPr="005571AC">
        <w:rPr>
          <w:color w:val="FF0000"/>
          <w:sz w:val="32"/>
          <w:szCs w:val="32"/>
        </w:rPr>
        <w:t>2</w:t>
      </w:r>
      <w:r w:rsidR="002E3A0E" w:rsidRPr="005571AC">
        <w:rPr>
          <w:color w:val="FF0000"/>
          <w:sz w:val="32"/>
          <w:szCs w:val="32"/>
        </w:rPr>
        <w:t>4</w:t>
      </w:r>
    </w:p>
    <w:p w14:paraId="7D367A71" w14:textId="1A8C117C" w:rsidR="002E3A0E" w:rsidRPr="005571AC" w:rsidRDefault="00D2688E" w:rsidP="002E3A0E">
      <w:pPr>
        <w:pStyle w:val="NoSpacing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</w:t>
      </w:r>
      <w:r w:rsidR="002E3A0E" w:rsidRPr="005571AC">
        <w:rPr>
          <w:color w:val="FF0000"/>
          <w:sz w:val="32"/>
          <w:szCs w:val="32"/>
        </w:rPr>
        <w:t>Doors Open 9:30 am</w:t>
      </w:r>
    </w:p>
    <w:p w14:paraId="2E042BE6" w14:textId="0DB3B951" w:rsidR="002E3A0E" w:rsidRPr="005571AC" w:rsidRDefault="00D2688E" w:rsidP="002E3A0E">
      <w:pPr>
        <w:pStyle w:val="NoSpacing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</w:t>
      </w:r>
      <w:r w:rsidR="002E3A0E" w:rsidRPr="005571AC">
        <w:rPr>
          <w:color w:val="FF0000"/>
          <w:sz w:val="32"/>
          <w:szCs w:val="32"/>
        </w:rPr>
        <w:t>Dealer set up 9:00 am</w:t>
      </w:r>
    </w:p>
    <w:p w14:paraId="7114F14A" w14:textId="77777777" w:rsidR="002E3A0E" w:rsidRPr="005571AC" w:rsidRDefault="002E3A0E" w:rsidP="002E3A0E">
      <w:pPr>
        <w:pStyle w:val="NoSpacing"/>
        <w:jc w:val="center"/>
        <w:rPr>
          <w:color w:val="FF0000"/>
          <w:sz w:val="32"/>
          <w:szCs w:val="32"/>
        </w:rPr>
      </w:pPr>
    </w:p>
    <w:p w14:paraId="4B79A2D0" w14:textId="1A34BF68" w:rsidR="002E3A0E" w:rsidRPr="005571AC" w:rsidRDefault="00D2688E" w:rsidP="002E3A0E">
      <w:pPr>
        <w:pStyle w:val="NoSpacing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</w:t>
      </w:r>
      <w:r w:rsidR="002E3A0E" w:rsidRPr="005571AC">
        <w:rPr>
          <w:color w:val="FF0000"/>
          <w:sz w:val="32"/>
          <w:szCs w:val="32"/>
        </w:rPr>
        <w:t>LOCATION:</w:t>
      </w:r>
    </w:p>
    <w:p w14:paraId="1467D404" w14:textId="2C5B34C1" w:rsidR="002E3A0E" w:rsidRPr="005571AC" w:rsidRDefault="00D2688E" w:rsidP="002E3A0E">
      <w:pPr>
        <w:pStyle w:val="NoSpacing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</w:t>
      </w:r>
      <w:r w:rsidR="002E3A0E" w:rsidRPr="005571AC">
        <w:rPr>
          <w:color w:val="FF0000"/>
          <w:sz w:val="32"/>
          <w:szCs w:val="32"/>
        </w:rPr>
        <w:t>Park Station (Pinellas Park Chamber of Commerce)</w:t>
      </w:r>
    </w:p>
    <w:p w14:paraId="6E3D57BF" w14:textId="2B8D40C2" w:rsidR="002E3A0E" w:rsidRPr="005571AC" w:rsidRDefault="00D2688E" w:rsidP="002E3A0E">
      <w:pPr>
        <w:pStyle w:val="NoSpacing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</w:t>
      </w:r>
      <w:r w:rsidR="002E3A0E" w:rsidRPr="005571AC">
        <w:rPr>
          <w:color w:val="FF0000"/>
          <w:sz w:val="32"/>
          <w:szCs w:val="32"/>
        </w:rPr>
        <w:t>Room 101</w:t>
      </w:r>
    </w:p>
    <w:p w14:paraId="425C205D" w14:textId="0B40E171" w:rsidR="002E3A0E" w:rsidRPr="005571AC" w:rsidRDefault="00D2688E" w:rsidP="002E3A0E">
      <w:pPr>
        <w:pStyle w:val="NoSpacing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</w:t>
      </w:r>
      <w:r w:rsidR="00B236EC">
        <w:rPr>
          <w:color w:val="FF0000"/>
          <w:sz w:val="32"/>
          <w:szCs w:val="32"/>
        </w:rPr>
        <w:t xml:space="preserve">5851 Park Boulevard  </w:t>
      </w:r>
      <w:r w:rsidR="00CD370C">
        <w:rPr>
          <w:color w:val="FF0000"/>
          <w:sz w:val="32"/>
          <w:szCs w:val="32"/>
        </w:rPr>
        <w:t xml:space="preserve"> </w:t>
      </w:r>
      <w:r w:rsidR="002E3A0E" w:rsidRPr="005571AC">
        <w:rPr>
          <w:color w:val="FF0000"/>
          <w:sz w:val="32"/>
          <w:szCs w:val="32"/>
        </w:rPr>
        <w:t>Pinellas Park, FL   33781</w:t>
      </w:r>
    </w:p>
    <w:p w14:paraId="635271DD" w14:textId="77777777" w:rsidR="002E3A0E" w:rsidRPr="005571AC" w:rsidRDefault="002E3A0E" w:rsidP="002E3A0E">
      <w:pPr>
        <w:pStyle w:val="NoSpacing"/>
        <w:jc w:val="center"/>
        <w:rPr>
          <w:color w:val="FF0000"/>
          <w:sz w:val="32"/>
          <w:szCs w:val="32"/>
        </w:rPr>
      </w:pPr>
    </w:p>
    <w:p w14:paraId="6CE72292" w14:textId="6B85FC7A" w:rsidR="002E3A0E" w:rsidRPr="005571AC" w:rsidRDefault="00D2688E" w:rsidP="002E3A0E">
      <w:pPr>
        <w:pStyle w:val="NoSpacing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</w:t>
      </w:r>
      <w:r w:rsidR="002E3A0E" w:rsidRPr="005571AC">
        <w:rPr>
          <w:color w:val="FF0000"/>
          <w:sz w:val="32"/>
          <w:szCs w:val="32"/>
        </w:rPr>
        <w:t>Selling table fee $1</w:t>
      </w:r>
      <w:r w:rsidR="00D41CBC" w:rsidRPr="005571AC">
        <w:rPr>
          <w:color w:val="FF0000"/>
          <w:sz w:val="32"/>
          <w:szCs w:val="32"/>
        </w:rPr>
        <w:t>0</w:t>
      </w:r>
      <w:r w:rsidR="002E3A0E" w:rsidRPr="005571AC">
        <w:rPr>
          <w:color w:val="FF0000"/>
          <w:sz w:val="32"/>
          <w:szCs w:val="32"/>
        </w:rPr>
        <w:t>.00</w:t>
      </w:r>
    </w:p>
    <w:p w14:paraId="7A261B78" w14:textId="7236CF69" w:rsidR="002E3A0E" w:rsidRPr="005571AC" w:rsidRDefault="00D2688E" w:rsidP="002E3A0E">
      <w:pPr>
        <w:pStyle w:val="NoSpacing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</w:t>
      </w:r>
      <w:r w:rsidR="002E3A0E" w:rsidRPr="005571AC">
        <w:rPr>
          <w:color w:val="FF0000"/>
          <w:sz w:val="32"/>
          <w:szCs w:val="32"/>
        </w:rPr>
        <w:t>1</w:t>
      </w:r>
      <w:r w:rsidR="002E3A0E" w:rsidRPr="005571AC">
        <w:rPr>
          <w:color w:val="FF0000"/>
          <w:sz w:val="32"/>
          <w:szCs w:val="32"/>
          <w:vertAlign w:val="superscript"/>
        </w:rPr>
        <w:t>st</w:t>
      </w:r>
      <w:r w:rsidR="002E3A0E" w:rsidRPr="005571AC">
        <w:rPr>
          <w:color w:val="FF0000"/>
          <w:sz w:val="32"/>
          <w:szCs w:val="32"/>
        </w:rPr>
        <w:t xml:space="preserve"> come 1</w:t>
      </w:r>
      <w:r w:rsidR="002E3A0E" w:rsidRPr="005571AC">
        <w:rPr>
          <w:color w:val="FF0000"/>
          <w:sz w:val="32"/>
          <w:szCs w:val="32"/>
          <w:vertAlign w:val="superscript"/>
        </w:rPr>
        <w:t>st</w:t>
      </w:r>
      <w:r w:rsidR="002E3A0E" w:rsidRPr="005571AC">
        <w:rPr>
          <w:color w:val="FF0000"/>
          <w:sz w:val="32"/>
          <w:szCs w:val="32"/>
        </w:rPr>
        <w:t xml:space="preserve"> served, reserve early!</w:t>
      </w:r>
    </w:p>
    <w:p w14:paraId="22F8C21B" w14:textId="77777777" w:rsidR="002E3A0E" w:rsidRPr="005571AC" w:rsidRDefault="002E3A0E" w:rsidP="002E3A0E">
      <w:pPr>
        <w:pStyle w:val="NoSpacing"/>
        <w:jc w:val="center"/>
        <w:rPr>
          <w:color w:val="FF0000"/>
          <w:sz w:val="32"/>
          <w:szCs w:val="32"/>
        </w:rPr>
      </w:pPr>
    </w:p>
    <w:p w14:paraId="3C3B54DC" w14:textId="4CAFE21E" w:rsidR="002E3A0E" w:rsidRPr="005571AC" w:rsidRDefault="00D2688E" w:rsidP="002E3A0E">
      <w:pPr>
        <w:pStyle w:val="NoSpacing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</w:t>
      </w:r>
      <w:r w:rsidR="002E3A0E" w:rsidRPr="005571AC">
        <w:rPr>
          <w:color w:val="FF0000"/>
          <w:sz w:val="32"/>
          <w:szCs w:val="32"/>
        </w:rPr>
        <w:t>For more information call:</w:t>
      </w:r>
    </w:p>
    <w:p w14:paraId="4B334799" w14:textId="30E03530" w:rsidR="002E3A0E" w:rsidRPr="005571AC" w:rsidRDefault="00D2688E" w:rsidP="002E3A0E">
      <w:pPr>
        <w:pStyle w:val="NoSpacing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</w:t>
      </w:r>
      <w:r w:rsidR="002E3A0E" w:rsidRPr="005571AC">
        <w:rPr>
          <w:color w:val="FF0000"/>
          <w:sz w:val="32"/>
          <w:szCs w:val="32"/>
        </w:rPr>
        <w:t>Pam Davis 727 742-5584</w:t>
      </w:r>
    </w:p>
    <w:p w14:paraId="094EA3F5" w14:textId="5B57868B" w:rsidR="002E3A0E" w:rsidRPr="005571AC" w:rsidRDefault="00D2688E" w:rsidP="002E3A0E">
      <w:pPr>
        <w:pStyle w:val="NoSpacing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</w:t>
      </w:r>
      <w:r w:rsidR="002E3A0E" w:rsidRPr="005571AC">
        <w:rPr>
          <w:color w:val="FF0000"/>
          <w:sz w:val="32"/>
          <w:szCs w:val="32"/>
        </w:rPr>
        <w:t xml:space="preserve">Maggie Johnson 727 </w:t>
      </w:r>
      <w:r w:rsidR="00B236EC">
        <w:rPr>
          <w:color w:val="FF0000"/>
          <w:sz w:val="32"/>
          <w:szCs w:val="32"/>
        </w:rPr>
        <w:t>415 0171</w:t>
      </w:r>
    </w:p>
    <w:p w14:paraId="28F4ACA5" w14:textId="77777777" w:rsidR="002E3A0E" w:rsidRPr="005571AC" w:rsidRDefault="002E3A0E" w:rsidP="002E3A0E">
      <w:pPr>
        <w:pStyle w:val="NoSpacing"/>
        <w:jc w:val="center"/>
        <w:rPr>
          <w:color w:val="FF0000"/>
          <w:sz w:val="32"/>
          <w:szCs w:val="32"/>
        </w:rPr>
      </w:pPr>
    </w:p>
    <w:p w14:paraId="4D900A16" w14:textId="33BBF609" w:rsidR="002E3A0E" w:rsidRPr="005571AC" w:rsidRDefault="00D2688E" w:rsidP="002E3A0E">
      <w:pPr>
        <w:pStyle w:val="NoSpacing"/>
        <w:jc w:val="center"/>
        <w:rPr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</w:t>
      </w:r>
      <w:r w:rsidR="002E3A0E" w:rsidRPr="005571AC">
        <w:rPr>
          <w:b/>
          <w:color w:val="FF0000"/>
          <w:sz w:val="32"/>
          <w:szCs w:val="32"/>
        </w:rPr>
        <w:t>PAY</w:t>
      </w:r>
      <w:r w:rsidR="00787503" w:rsidRPr="005571AC">
        <w:rPr>
          <w:b/>
          <w:color w:val="FF0000"/>
          <w:sz w:val="32"/>
          <w:szCs w:val="32"/>
        </w:rPr>
        <w:t xml:space="preserve">MENT needs to arrive by March </w:t>
      </w:r>
      <w:r w:rsidR="00D41CBC" w:rsidRPr="005571AC">
        <w:rPr>
          <w:b/>
          <w:color w:val="FF0000"/>
          <w:sz w:val="32"/>
          <w:szCs w:val="32"/>
        </w:rPr>
        <w:t>2</w:t>
      </w:r>
      <w:r>
        <w:rPr>
          <w:b/>
          <w:color w:val="FF0000"/>
          <w:sz w:val="32"/>
          <w:szCs w:val="32"/>
        </w:rPr>
        <w:t>5</w:t>
      </w:r>
    </w:p>
    <w:p w14:paraId="29DFC729" w14:textId="77777777" w:rsidR="002E3A0E" w:rsidRPr="005571AC" w:rsidRDefault="002E3A0E" w:rsidP="002E3A0E">
      <w:pPr>
        <w:pStyle w:val="NoSpacing"/>
        <w:jc w:val="center"/>
        <w:rPr>
          <w:color w:val="FF0000"/>
          <w:sz w:val="32"/>
          <w:szCs w:val="32"/>
        </w:rPr>
      </w:pPr>
    </w:p>
    <w:p w14:paraId="08E82938" w14:textId="394D1CFC" w:rsidR="002E3A0E" w:rsidRPr="005571AC" w:rsidRDefault="00D2688E" w:rsidP="000F1F45">
      <w:pPr>
        <w:pStyle w:val="NoSpacing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</w:t>
      </w:r>
      <w:r w:rsidR="000F1F45" w:rsidRPr="005571AC">
        <w:rPr>
          <w:color w:val="FF0000"/>
          <w:sz w:val="32"/>
          <w:szCs w:val="32"/>
        </w:rPr>
        <w:t>Check payable to Margaret Johnson and mail to:</w:t>
      </w:r>
    </w:p>
    <w:p w14:paraId="4D81FB18" w14:textId="77777777" w:rsidR="002E3A0E" w:rsidRPr="005571AC" w:rsidRDefault="002E3A0E" w:rsidP="002E3A0E">
      <w:pPr>
        <w:pStyle w:val="NoSpacing"/>
        <w:jc w:val="center"/>
        <w:rPr>
          <w:color w:val="FF0000"/>
          <w:sz w:val="32"/>
          <w:szCs w:val="32"/>
        </w:rPr>
      </w:pPr>
    </w:p>
    <w:p w14:paraId="0E8AB8F0" w14:textId="504E3DC3" w:rsidR="002E3A0E" w:rsidRPr="005571AC" w:rsidRDefault="00D2688E" w:rsidP="002E3A0E">
      <w:pPr>
        <w:pStyle w:val="NoSpacing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</w:t>
      </w:r>
      <w:r w:rsidR="002E3A0E" w:rsidRPr="005571AC">
        <w:rPr>
          <w:color w:val="FF0000"/>
          <w:sz w:val="32"/>
          <w:szCs w:val="32"/>
        </w:rPr>
        <w:t>Margaret Johnson</w:t>
      </w:r>
    </w:p>
    <w:p w14:paraId="7AE59445" w14:textId="0F3889DB" w:rsidR="002E3A0E" w:rsidRPr="005571AC" w:rsidRDefault="00D2688E" w:rsidP="002E3A0E">
      <w:pPr>
        <w:pStyle w:val="NoSpacing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</w:t>
      </w:r>
      <w:proofErr w:type="gramStart"/>
      <w:r w:rsidR="002E3A0E" w:rsidRPr="005571AC">
        <w:rPr>
          <w:color w:val="FF0000"/>
          <w:sz w:val="32"/>
          <w:szCs w:val="32"/>
        </w:rPr>
        <w:t>11533  48</w:t>
      </w:r>
      <w:proofErr w:type="gramEnd"/>
      <w:r w:rsidR="002E3A0E" w:rsidRPr="005571AC">
        <w:rPr>
          <w:color w:val="FF0000"/>
          <w:sz w:val="32"/>
          <w:szCs w:val="32"/>
          <w:vertAlign w:val="superscript"/>
        </w:rPr>
        <w:t>th</w:t>
      </w:r>
      <w:r w:rsidR="002E3A0E" w:rsidRPr="005571AC">
        <w:rPr>
          <w:color w:val="FF0000"/>
          <w:sz w:val="32"/>
          <w:szCs w:val="32"/>
        </w:rPr>
        <w:t xml:space="preserve"> Ave. N.</w:t>
      </w:r>
    </w:p>
    <w:p w14:paraId="5476070A" w14:textId="244E27E6" w:rsidR="00165AB1" w:rsidRPr="005571AC" w:rsidRDefault="00D2688E" w:rsidP="000F1F45">
      <w:pPr>
        <w:pStyle w:val="NoSpacing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</w:t>
      </w:r>
      <w:r w:rsidR="002E3A0E" w:rsidRPr="005571AC">
        <w:rPr>
          <w:color w:val="FF0000"/>
          <w:sz w:val="32"/>
          <w:szCs w:val="32"/>
        </w:rPr>
        <w:t>St. Petersburg, FL   33708</w:t>
      </w:r>
    </w:p>
    <w:sectPr w:rsidR="00165AB1" w:rsidRPr="005571AC" w:rsidSect="00165AB1">
      <w:pgSz w:w="15840" w:h="12240" w:orient="landscape" w:code="1"/>
      <w:pgMar w:top="720" w:right="821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ersimmon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AB1"/>
    <w:rsid w:val="0004023B"/>
    <w:rsid w:val="000F1F45"/>
    <w:rsid w:val="00165AB1"/>
    <w:rsid w:val="002E3A0E"/>
    <w:rsid w:val="005571AC"/>
    <w:rsid w:val="006250F8"/>
    <w:rsid w:val="00626B05"/>
    <w:rsid w:val="006840E8"/>
    <w:rsid w:val="00700BF5"/>
    <w:rsid w:val="00787503"/>
    <w:rsid w:val="008D71B6"/>
    <w:rsid w:val="00B236EC"/>
    <w:rsid w:val="00CD370C"/>
    <w:rsid w:val="00D2688E"/>
    <w:rsid w:val="00D41CBC"/>
    <w:rsid w:val="00D41E7D"/>
    <w:rsid w:val="00EE459B"/>
    <w:rsid w:val="00F3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C1871"/>
  <w15:docId w15:val="{D2BA40E6-E5B7-4709-BD17-3E3EE72D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A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Suzanne Moncrieff</cp:lastModifiedBy>
  <cp:revision>13</cp:revision>
  <dcterms:created xsi:type="dcterms:W3CDTF">2013-12-30T16:10:00Z</dcterms:created>
  <dcterms:modified xsi:type="dcterms:W3CDTF">2023-11-07T16:17:00Z</dcterms:modified>
</cp:coreProperties>
</file>